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12" w:rsidRDefault="007B1757">
      <w:pPr>
        <w:spacing w:line="7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E50E12" w:rsidRDefault="00E50E12" w:rsidP="00DC3CD6">
      <w:pPr>
        <w:pStyle w:val="aa"/>
        <w:ind w:firstLine="320"/>
        <w:rPr>
          <w:rFonts w:ascii="黑体" w:eastAsia="黑体"/>
          <w:color w:val="000000"/>
          <w:sz w:val="32"/>
          <w:szCs w:val="32"/>
        </w:rPr>
      </w:pPr>
    </w:p>
    <w:p w:rsidR="00E50E12" w:rsidRDefault="00E50E12" w:rsidP="00DC3CD6">
      <w:pPr>
        <w:pStyle w:val="aa"/>
        <w:ind w:firstLine="320"/>
        <w:rPr>
          <w:rFonts w:ascii="黑体" w:eastAsia="黑体"/>
          <w:color w:val="000000"/>
          <w:sz w:val="32"/>
          <w:szCs w:val="32"/>
        </w:rPr>
      </w:pPr>
    </w:p>
    <w:p w:rsidR="00E50E12" w:rsidRDefault="007B1757" w:rsidP="00DC3CD6">
      <w:pPr>
        <w:pStyle w:val="aa"/>
        <w:spacing w:line="700" w:lineRule="exact"/>
        <w:ind w:firstLine="440"/>
        <w:rPr>
          <w:rFonts w:ascii="黑体" w:eastAsia="黑体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2023年度泉州市民办学校年检材料清单</w:t>
      </w:r>
    </w:p>
    <w:p w:rsidR="00E50E12" w:rsidRDefault="00E50E12" w:rsidP="00DC3CD6">
      <w:pPr>
        <w:pStyle w:val="aa"/>
        <w:ind w:firstLine="320"/>
        <w:rPr>
          <w:rFonts w:ascii="黑体" w:eastAsia="黑体"/>
          <w:color w:val="000000"/>
          <w:sz w:val="32"/>
          <w:szCs w:val="32"/>
        </w:rPr>
      </w:pPr>
    </w:p>
    <w:p w:rsidR="00E50E12" w:rsidRDefault="00E50E12" w:rsidP="00DC3CD6">
      <w:pPr>
        <w:pStyle w:val="aa"/>
        <w:ind w:firstLine="320"/>
        <w:rPr>
          <w:rFonts w:ascii="黑体" w:eastAsia="黑体"/>
          <w:color w:val="000000"/>
          <w:sz w:val="32"/>
          <w:szCs w:val="32"/>
        </w:rPr>
      </w:pPr>
    </w:p>
    <w:p w:rsidR="00E50E12" w:rsidRDefault="007B1757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2023年度泉州市民办学校年检登记表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》（营利性民办学校）或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《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2023年度社会服务机构年度工作报告书（非营利性民办学校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，市民政局网站下载）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（一式三份）；</w:t>
      </w:r>
    </w:p>
    <w:p w:rsidR="00E50E12" w:rsidRDefault="007B1757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2.2023年度民办学校年检自查报告（对照《民办中小学年检指标体系》逐项进行自查）；</w:t>
      </w:r>
    </w:p>
    <w:p w:rsidR="00E50E12" w:rsidRDefault="007B1757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3.2023年度财务审计报告。审计报告应包含以下内容：民办学校各项收入是否存入学校银行账户，使用合法票据，全部纳入学校财务统一管理；收取的费用是否主要用于教育教学活动和改善办学条件；举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办者是否存在抽逃出资，挪用办学经费行为；民办学校资产、负债、损益情况和财务收支情况等；</w:t>
      </w:r>
    </w:p>
    <w:p w:rsidR="00E50E12" w:rsidRDefault="007B1757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4.办学许可证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正、副本扫描件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；</w:t>
      </w:r>
    </w:p>
    <w:p w:rsidR="00E50E12" w:rsidRDefault="007B1757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5.法人登记证书正、副本扫描件。</w:t>
      </w:r>
    </w:p>
    <w:p w:rsidR="00E50E12" w:rsidRDefault="007B1757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以上材料需提供原件核对后，提交一份复印件（加盖学校公章）。所有年检材料均需提交电子稿（报告书、自查报告统一用Word文档，证件提供扫描图片）。</w:t>
      </w:r>
    </w:p>
    <w:p w:rsidR="00E50E12" w:rsidRDefault="00E50E12">
      <w:pPr>
        <w:pStyle w:val="aa"/>
        <w:spacing w:line="560" w:lineRule="exact"/>
        <w:ind w:firstLineChars="200" w:firstLine="400"/>
        <w:rPr>
          <w:color w:val="000000"/>
        </w:rPr>
      </w:pPr>
    </w:p>
    <w:p w:rsidR="00E50E12" w:rsidRDefault="00E50E12" w:rsidP="00DC3CD6">
      <w:pPr>
        <w:pStyle w:val="aa"/>
        <w:ind w:firstLine="200"/>
        <w:rPr>
          <w:color w:val="000000"/>
        </w:rPr>
      </w:pPr>
    </w:p>
    <w:p w:rsidR="00E50E12" w:rsidRDefault="00E50E12" w:rsidP="00DC3CD6">
      <w:pPr>
        <w:pStyle w:val="aa"/>
        <w:ind w:firstLine="200"/>
        <w:rPr>
          <w:color w:val="000000"/>
        </w:rPr>
      </w:pPr>
    </w:p>
    <w:p w:rsidR="00E50E12" w:rsidRDefault="00E50E12" w:rsidP="00DC3CD6">
      <w:pPr>
        <w:pStyle w:val="aa"/>
        <w:ind w:firstLine="200"/>
        <w:rPr>
          <w:color w:val="000000"/>
        </w:rPr>
      </w:pPr>
    </w:p>
    <w:p w:rsidR="00E50E12" w:rsidRDefault="00E50E12" w:rsidP="00DC3CD6">
      <w:pPr>
        <w:pStyle w:val="aa"/>
        <w:ind w:firstLine="200"/>
        <w:rPr>
          <w:color w:val="000000"/>
        </w:rPr>
      </w:pPr>
    </w:p>
    <w:p w:rsidR="00E50E12" w:rsidRDefault="00E50E12" w:rsidP="00DC3CD6">
      <w:pPr>
        <w:pStyle w:val="aa"/>
        <w:ind w:firstLine="200"/>
        <w:rPr>
          <w:color w:val="000000"/>
        </w:rPr>
      </w:pPr>
    </w:p>
    <w:p w:rsidR="00E50E12" w:rsidRDefault="00E50E12" w:rsidP="00DC3CD6">
      <w:pPr>
        <w:pStyle w:val="aa"/>
        <w:ind w:firstLine="200"/>
        <w:rPr>
          <w:color w:val="000000"/>
        </w:rPr>
      </w:pPr>
    </w:p>
    <w:p w:rsidR="00E50E12" w:rsidRDefault="007B1757">
      <w:pPr>
        <w:spacing w:line="700" w:lineRule="exact"/>
        <w:rPr>
          <w:rFonts w:ascii="仿宋_GB2312" w:eastAsia="仿宋_GB2312"/>
          <w:color w:val="000000"/>
          <w:sz w:val="52"/>
          <w:szCs w:val="5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附件2</w:t>
      </w:r>
    </w:p>
    <w:p w:rsidR="00E50E12" w:rsidRDefault="00E50E12">
      <w:pPr>
        <w:spacing w:line="860" w:lineRule="exact"/>
        <w:jc w:val="center"/>
        <w:rPr>
          <w:rFonts w:ascii="仿宋_GB2312" w:eastAsia="仿宋_GB2312"/>
          <w:color w:val="000000"/>
          <w:sz w:val="52"/>
          <w:szCs w:val="52"/>
        </w:rPr>
      </w:pPr>
    </w:p>
    <w:p w:rsidR="00E50E12" w:rsidRDefault="007B1757">
      <w:pPr>
        <w:spacing w:line="8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52"/>
          <w:szCs w:val="52"/>
        </w:rPr>
        <w:t>泉州市民办学校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52"/>
          <w:szCs w:val="52"/>
        </w:rPr>
        <w:t>年检登记表</w:t>
      </w:r>
    </w:p>
    <w:p w:rsidR="00E50E12" w:rsidRDefault="007B1757">
      <w:pPr>
        <w:spacing w:line="860" w:lineRule="exact"/>
        <w:jc w:val="center"/>
        <w:rPr>
          <w:rFonts w:ascii="方正楷体_GBK" w:eastAsia="方正楷体_GBK" w:hAnsi="方正楷体_GBK" w:cs="方正楷体_GBK"/>
          <w:color w:val="00000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（ 2023年度）</w:t>
      </w:r>
    </w:p>
    <w:p w:rsidR="00E50E12" w:rsidRDefault="00E50E12">
      <w:pPr>
        <w:spacing w:line="640" w:lineRule="exact"/>
        <w:jc w:val="center"/>
        <w:rPr>
          <w:rFonts w:ascii="方正楷体_GBK" w:eastAsia="方正楷体_GBK" w:hAnsi="方正楷体_GBK" w:cs="方正楷体_GBK"/>
          <w:color w:val="000000"/>
          <w:sz w:val="32"/>
          <w:szCs w:val="32"/>
        </w:rPr>
      </w:pPr>
    </w:p>
    <w:p w:rsidR="00E50E12" w:rsidRDefault="007B1757">
      <w:pPr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       </w:t>
      </w:r>
    </w:p>
    <w:p w:rsidR="00E50E12" w:rsidRDefault="00E50E12">
      <w:pPr>
        <w:rPr>
          <w:color w:val="000000"/>
          <w:sz w:val="32"/>
          <w:szCs w:val="32"/>
        </w:rPr>
      </w:pPr>
    </w:p>
    <w:p w:rsidR="00E50E12" w:rsidRDefault="00E50E12">
      <w:pPr>
        <w:spacing w:line="640" w:lineRule="exact"/>
        <w:rPr>
          <w:color w:val="000000"/>
          <w:sz w:val="32"/>
          <w:szCs w:val="32"/>
        </w:rPr>
      </w:pPr>
    </w:p>
    <w:p w:rsidR="00E50E12" w:rsidRDefault="007B1757">
      <w:pPr>
        <w:spacing w:line="74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学 校 名 称：</w:t>
      </w:r>
      <w:r>
        <w:rPr>
          <w:rFonts w:ascii="宋体" w:hAnsi="宋体" w:cs="宋体" w:hint="eastAsia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ascii="宋体" w:hAnsi="宋体" w:cs="宋体" w:hint="eastAsia"/>
          <w:color w:val="000000"/>
          <w:sz w:val="32"/>
          <w:szCs w:val="32"/>
        </w:rPr>
        <w:t>（盖章）</w:t>
      </w:r>
    </w:p>
    <w:p w:rsidR="00E50E12" w:rsidRDefault="007B1757">
      <w:pPr>
        <w:spacing w:line="740" w:lineRule="exact"/>
        <w:ind w:firstLineChars="200" w:firstLine="640"/>
        <w:rPr>
          <w:rFonts w:ascii="宋体" w:hAnsi="宋体" w:cs="宋体"/>
          <w:color w:val="000000"/>
          <w:sz w:val="32"/>
          <w:szCs w:val="32"/>
          <w:u w:val="single"/>
        </w:rPr>
      </w:pPr>
      <w:r>
        <w:rPr>
          <w:rFonts w:ascii="宋体" w:hAnsi="宋体" w:cs="宋体" w:hint="eastAsia"/>
          <w:color w:val="000000"/>
          <w:sz w:val="32"/>
          <w:szCs w:val="32"/>
        </w:rPr>
        <w:t>举   办  者：</w:t>
      </w:r>
      <w:r>
        <w:rPr>
          <w:rFonts w:ascii="宋体" w:hAnsi="宋体" w:cs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E50E12" w:rsidRDefault="007B1757">
      <w:pPr>
        <w:spacing w:line="740" w:lineRule="exact"/>
        <w:ind w:firstLineChars="200" w:firstLine="640"/>
        <w:rPr>
          <w:rFonts w:ascii="宋体" w:hAnsi="宋体" w:cs="宋体"/>
          <w:color w:val="000000"/>
          <w:sz w:val="32"/>
          <w:szCs w:val="32"/>
          <w:u w:val="single"/>
        </w:rPr>
      </w:pPr>
      <w:r>
        <w:rPr>
          <w:rFonts w:ascii="宋体" w:hAnsi="宋体" w:cs="宋体" w:hint="eastAsia"/>
          <w:color w:val="000000"/>
          <w:sz w:val="32"/>
          <w:szCs w:val="32"/>
        </w:rPr>
        <w:t>联   系  人：</w:t>
      </w:r>
      <w:r>
        <w:rPr>
          <w:rFonts w:ascii="宋体" w:hAnsi="宋体" w:cs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E50E12" w:rsidRDefault="007B1757">
      <w:pPr>
        <w:spacing w:line="740" w:lineRule="exact"/>
        <w:ind w:firstLineChars="200" w:firstLine="640"/>
        <w:rPr>
          <w:rFonts w:ascii="宋体" w:hAnsi="宋体" w:cs="宋体"/>
          <w:color w:val="000000"/>
          <w:sz w:val="32"/>
          <w:szCs w:val="32"/>
          <w:u w:val="single"/>
        </w:rPr>
      </w:pPr>
      <w:r>
        <w:rPr>
          <w:rFonts w:ascii="宋体" w:hAnsi="宋体" w:cs="宋体" w:hint="eastAsia"/>
          <w:color w:val="000000"/>
          <w:sz w:val="32"/>
          <w:szCs w:val="32"/>
        </w:rPr>
        <w:t>联 系 电 话：</w:t>
      </w:r>
      <w:r>
        <w:rPr>
          <w:rFonts w:ascii="宋体" w:hAnsi="宋体" w:cs="宋体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E50E12" w:rsidRDefault="007B1757">
      <w:pPr>
        <w:spacing w:line="740" w:lineRule="exact"/>
        <w:ind w:firstLineChars="200" w:firstLine="640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填 表 日 期：</w:t>
      </w:r>
      <w:r>
        <w:rPr>
          <w:rFonts w:ascii="宋体" w:hAnsi="宋体" w:cs="宋体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sz w:val="32"/>
          <w:szCs w:val="32"/>
        </w:rPr>
        <w:t xml:space="preserve"> 年</w:t>
      </w:r>
      <w:r>
        <w:rPr>
          <w:rFonts w:ascii="宋体" w:hAnsi="宋体" w:cs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color w:val="000000"/>
          <w:sz w:val="32"/>
          <w:szCs w:val="32"/>
        </w:rPr>
        <w:t>日</w:t>
      </w:r>
    </w:p>
    <w:p w:rsidR="00E50E12" w:rsidRDefault="00E50E12" w:rsidP="00DC3CD6">
      <w:pPr>
        <w:pStyle w:val="aa"/>
        <w:ind w:firstLine="361"/>
        <w:rPr>
          <w:b/>
          <w:bCs/>
          <w:color w:val="000000"/>
          <w:sz w:val="36"/>
        </w:rPr>
      </w:pPr>
    </w:p>
    <w:p w:rsidR="00E50E12" w:rsidRDefault="00E50E12" w:rsidP="00DC3CD6">
      <w:pPr>
        <w:pStyle w:val="aa"/>
        <w:ind w:firstLine="361"/>
        <w:rPr>
          <w:b/>
          <w:bCs/>
          <w:color w:val="000000"/>
          <w:sz w:val="36"/>
        </w:rPr>
      </w:pPr>
    </w:p>
    <w:p w:rsidR="00E50E12" w:rsidRDefault="00E50E12" w:rsidP="00DC3CD6">
      <w:pPr>
        <w:pStyle w:val="aa"/>
        <w:ind w:firstLine="361"/>
        <w:rPr>
          <w:b/>
          <w:bCs/>
          <w:color w:val="000000"/>
          <w:sz w:val="36"/>
        </w:rPr>
      </w:pPr>
    </w:p>
    <w:p w:rsidR="00E50E12" w:rsidRDefault="00E50E12" w:rsidP="00DC3CD6">
      <w:pPr>
        <w:pStyle w:val="aa"/>
        <w:ind w:firstLine="361"/>
        <w:rPr>
          <w:b/>
          <w:bCs/>
          <w:color w:val="000000"/>
          <w:sz w:val="36"/>
        </w:rPr>
      </w:pPr>
    </w:p>
    <w:p w:rsidR="00E50E12" w:rsidRDefault="00E50E12" w:rsidP="00DC3CD6">
      <w:pPr>
        <w:pStyle w:val="aa"/>
        <w:ind w:firstLine="361"/>
        <w:rPr>
          <w:b/>
          <w:bCs/>
          <w:color w:val="000000"/>
          <w:sz w:val="36"/>
        </w:rPr>
      </w:pPr>
    </w:p>
    <w:p w:rsidR="00E50E12" w:rsidRDefault="00E50E12" w:rsidP="00DC3CD6">
      <w:pPr>
        <w:pStyle w:val="aa"/>
        <w:ind w:firstLine="361"/>
        <w:rPr>
          <w:b/>
          <w:bCs/>
          <w:color w:val="000000"/>
          <w:sz w:val="36"/>
        </w:rPr>
      </w:pPr>
    </w:p>
    <w:p w:rsidR="00E50E12" w:rsidRDefault="00E50E12" w:rsidP="00DC3CD6">
      <w:pPr>
        <w:pStyle w:val="aa"/>
        <w:ind w:firstLine="361"/>
        <w:rPr>
          <w:b/>
          <w:bCs/>
          <w:color w:val="000000"/>
          <w:sz w:val="36"/>
        </w:rPr>
      </w:pPr>
    </w:p>
    <w:p w:rsidR="00E50E12" w:rsidRDefault="00E50E12">
      <w:pPr>
        <w:ind w:firstLineChars="600" w:firstLine="2168"/>
        <w:rPr>
          <w:b/>
          <w:bCs/>
          <w:color w:val="000000"/>
          <w:sz w:val="36"/>
        </w:rPr>
      </w:pPr>
    </w:p>
    <w:p w:rsidR="00E50E12" w:rsidRDefault="007B1757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泉 州 市 教 育 局 制</w:t>
      </w:r>
    </w:p>
    <w:p w:rsidR="00E50E12" w:rsidRDefault="007B1757">
      <w:pPr>
        <w:spacing w:line="360" w:lineRule="auto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/>
          <w:b/>
          <w:color w:val="000000"/>
          <w:sz w:val="44"/>
          <w:szCs w:val="44"/>
        </w:rPr>
        <w:br w:type="page"/>
      </w:r>
    </w:p>
    <w:p w:rsidR="00E50E12" w:rsidRDefault="007B1757">
      <w:pPr>
        <w:spacing w:line="360" w:lineRule="auto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int="eastAsia"/>
          <w:b/>
          <w:color w:val="000000"/>
          <w:sz w:val="44"/>
          <w:szCs w:val="44"/>
        </w:rPr>
        <w:lastRenderedPageBreak/>
        <w:t>填 表 说 明</w:t>
      </w:r>
    </w:p>
    <w:p w:rsidR="00E50E12" w:rsidRDefault="00E50E12">
      <w:pPr>
        <w:spacing w:line="360" w:lineRule="auto"/>
        <w:jc w:val="center"/>
        <w:rPr>
          <w:rFonts w:ascii="宋体"/>
          <w:b/>
          <w:color w:val="000000"/>
          <w:sz w:val="44"/>
          <w:szCs w:val="44"/>
        </w:rPr>
      </w:pPr>
    </w:p>
    <w:p w:rsidR="00E50E12" w:rsidRDefault="007B1757">
      <w:pPr>
        <w:pStyle w:val="2"/>
        <w:spacing w:after="0" w:line="600" w:lineRule="exact"/>
        <w:ind w:leftChars="0"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民办学校含民办中小学、幼儿园、中等职业学校、非学历教育培训机构等。</w:t>
      </w:r>
    </w:p>
    <w:p w:rsidR="00E50E12" w:rsidRDefault="007B1757">
      <w:pPr>
        <w:pStyle w:val="2"/>
        <w:spacing w:after="0" w:line="600" w:lineRule="exact"/>
        <w:ind w:leftChars="0"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二、本登记表务必填写真实情况。可打印或用钢笔、签字笔填写。</w:t>
      </w:r>
    </w:p>
    <w:p w:rsidR="00E50E12" w:rsidRDefault="007B1757">
      <w:pPr>
        <w:pStyle w:val="2"/>
        <w:spacing w:after="0" w:line="600" w:lineRule="exact"/>
        <w:ind w:leftChars="0"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三、表中的数据、时间、电话号码一律用阿拉伯数字填写。</w:t>
      </w:r>
    </w:p>
    <w:p w:rsidR="00E50E12" w:rsidRDefault="007B1757">
      <w:pPr>
        <w:pStyle w:val="2"/>
        <w:spacing w:after="0" w:line="600" w:lineRule="exact"/>
        <w:ind w:leftChars="0"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四、本登记表填写不下的内容可以另附A4纸填写。</w:t>
      </w:r>
    </w:p>
    <w:p w:rsidR="00E50E12" w:rsidRDefault="007B1757">
      <w:pPr>
        <w:pStyle w:val="2"/>
        <w:spacing w:after="0" w:line="600" w:lineRule="exact"/>
        <w:ind w:leftChars="0"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五、本登记表要求签名之处，应当由本人用钢笔或签字笔签署，代签或复印无效。</w:t>
      </w:r>
    </w:p>
    <w:p w:rsidR="00E50E12" w:rsidRDefault="007B1757">
      <w:pPr>
        <w:pStyle w:val="2"/>
        <w:spacing w:after="0" w:line="600" w:lineRule="exact"/>
        <w:ind w:leftChars="0"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六、本登记表一式三份。本登记表必须经法定代表人本人签字，同时加盖本单位印章，方为有效。</w:t>
      </w:r>
    </w:p>
    <w:p w:rsidR="00E50E12" w:rsidRDefault="00E50E12">
      <w:pPr>
        <w:autoSpaceDE w:val="0"/>
        <w:autoSpaceDN w:val="0"/>
        <w:adjustRightIn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E50E12" w:rsidRDefault="00E50E12">
      <w:pPr>
        <w:autoSpaceDE w:val="0"/>
        <w:autoSpaceDN w:val="0"/>
        <w:adjustRightIn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E50E12" w:rsidRDefault="00E50E12">
      <w:pPr>
        <w:autoSpaceDE w:val="0"/>
        <w:autoSpaceDN w:val="0"/>
        <w:adjustRightIn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E50E12" w:rsidRDefault="00E50E12">
      <w:pPr>
        <w:autoSpaceDE w:val="0"/>
        <w:autoSpaceDN w:val="0"/>
        <w:adjustRightIn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E50E12" w:rsidRDefault="00E50E12">
      <w:pPr>
        <w:autoSpaceDE w:val="0"/>
        <w:autoSpaceDN w:val="0"/>
        <w:adjustRightInd w:val="0"/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E50E12" w:rsidRDefault="00E50E12">
      <w:pPr>
        <w:pStyle w:val="Default"/>
        <w:rPr>
          <w:rFonts w:hint="default"/>
        </w:rPr>
      </w:pPr>
    </w:p>
    <w:p w:rsidR="00E50E12" w:rsidRDefault="00E50E12" w:rsidP="00DC3CD6">
      <w:pPr>
        <w:pStyle w:val="20"/>
        <w:widowControl/>
        <w:spacing w:afterLines="200" w:after="480" w:afterAutospacing="0"/>
        <w:jc w:val="center"/>
        <w:rPr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</w:rPr>
      </w:pPr>
    </w:p>
    <w:p w:rsidR="00E50E12" w:rsidRDefault="00E50E12" w:rsidP="00DC3CD6">
      <w:pPr>
        <w:pStyle w:val="20"/>
        <w:widowControl/>
        <w:spacing w:afterLines="200" w:after="480" w:afterAutospacing="0"/>
        <w:jc w:val="center"/>
        <w:rPr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</w:rPr>
      </w:pPr>
    </w:p>
    <w:p w:rsidR="00E50E12" w:rsidRDefault="00E50E12" w:rsidP="00DC3CD6">
      <w:pPr>
        <w:pStyle w:val="20"/>
        <w:widowControl/>
        <w:spacing w:afterLines="200" w:after="480" w:afterAutospacing="0" w:line="68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</w:rPr>
      </w:pPr>
    </w:p>
    <w:p w:rsidR="00E50E12" w:rsidRDefault="00E50E12" w:rsidP="00DC3CD6">
      <w:pPr>
        <w:pStyle w:val="20"/>
        <w:widowControl/>
        <w:spacing w:afterLines="200" w:after="480" w:afterAutospacing="0"/>
        <w:jc w:val="center"/>
        <w:rPr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</w:rPr>
      </w:pPr>
    </w:p>
    <w:p w:rsidR="00E50E12" w:rsidRDefault="007B1757" w:rsidP="00DC3CD6">
      <w:pPr>
        <w:pStyle w:val="20"/>
        <w:widowControl/>
        <w:spacing w:afterLines="200" w:after="480" w:afterAutospacing="0"/>
        <w:jc w:val="center"/>
        <w:rPr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承 诺 函</w:t>
      </w:r>
    </w:p>
    <w:p w:rsidR="00E50E12" w:rsidRDefault="00E50E12">
      <w:pPr>
        <w:rPr>
          <w:color w:val="000000"/>
        </w:rPr>
      </w:pPr>
    </w:p>
    <w:p w:rsidR="00E50E12" w:rsidRDefault="00E50E12">
      <w:pPr>
        <w:rPr>
          <w:color w:val="000000"/>
        </w:rPr>
      </w:pPr>
    </w:p>
    <w:p w:rsidR="00E50E12" w:rsidRDefault="007B1757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本校郑重承诺：本校对年度检查所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填内容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以及向检查组提交资料的真实性和完整性负责。若有不实之处，愿承担由此引发的一切后果。</w:t>
      </w:r>
    </w:p>
    <w:p w:rsidR="00E50E12" w:rsidRDefault="00E50E12">
      <w:pPr>
        <w:spacing w:line="640" w:lineRule="exact"/>
        <w:ind w:firstLineChars="200" w:firstLine="720"/>
        <w:rPr>
          <w:rFonts w:ascii="仿宋_GB2312" w:eastAsia="仿宋_GB2312" w:hAnsi="仿宋_GB2312" w:cs="仿宋_GB2312"/>
          <w:color w:val="000000"/>
          <w:sz w:val="36"/>
          <w:szCs w:val="36"/>
        </w:rPr>
      </w:pPr>
    </w:p>
    <w:p w:rsidR="00E50E12" w:rsidRDefault="00E50E12">
      <w:pPr>
        <w:spacing w:line="640" w:lineRule="exact"/>
        <w:ind w:firstLineChars="200" w:firstLine="720"/>
        <w:rPr>
          <w:rFonts w:ascii="仿宋_GB2312" w:eastAsia="仿宋_GB2312" w:hAnsi="仿宋_GB2312" w:cs="仿宋_GB2312"/>
          <w:color w:val="000000"/>
          <w:sz w:val="36"/>
          <w:szCs w:val="36"/>
        </w:rPr>
      </w:pPr>
    </w:p>
    <w:p w:rsidR="00E50E12" w:rsidRDefault="007B1757">
      <w:pPr>
        <w:spacing w:line="640" w:lineRule="exact"/>
        <w:ind w:firstLineChars="200" w:firstLine="7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学校(盖章)</w:t>
      </w:r>
    </w:p>
    <w:p w:rsidR="00E50E12" w:rsidRDefault="007B1757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学校法定代表人(签字)</w:t>
      </w:r>
    </w:p>
    <w:p w:rsidR="00E50E12" w:rsidRDefault="007B1757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年    月    日</w:t>
      </w:r>
    </w:p>
    <w:p w:rsidR="00E50E12" w:rsidRDefault="00E50E12">
      <w:pPr>
        <w:spacing w:line="640" w:lineRule="exact"/>
        <w:ind w:firstLineChars="2000" w:firstLine="6400"/>
        <w:rPr>
          <w:rFonts w:ascii="仿宋_GB2312" w:eastAsia="仿宋_GB2312" w:hAnsi="宋体"/>
          <w:color w:val="000000"/>
          <w:sz w:val="32"/>
          <w:szCs w:val="32"/>
        </w:rPr>
      </w:pPr>
    </w:p>
    <w:p w:rsidR="00E50E12" w:rsidRDefault="00E50E12">
      <w:pPr>
        <w:spacing w:line="460" w:lineRule="exact"/>
        <w:rPr>
          <w:rFonts w:ascii="宋体" w:hAnsi="宋体"/>
          <w:b/>
          <w:color w:val="000000"/>
          <w:sz w:val="44"/>
          <w:szCs w:val="44"/>
        </w:rPr>
      </w:pPr>
    </w:p>
    <w:p w:rsidR="00E50E12" w:rsidRDefault="00E50E12">
      <w:pPr>
        <w:spacing w:line="460" w:lineRule="exact"/>
        <w:rPr>
          <w:rFonts w:ascii="宋体" w:hAnsi="宋体"/>
          <w:b/>
          <w:color w:val="000000"/>
          <w:sz w:val="44"/>
          <w:szCs w:val="44"/>
        </w:rPr>
      </w:pPr>
    </w:p>
    <w:p w:rsidR="00E50E12" w:rsidRDefault="00E50E12">
      <w:pPr>
        <w:spacing w:line="460" w:lineRule="exact"/>
        <w:rPr>
          <w:rFonts w:ascii="宋体" w:hAnsi="宋体"/>
          <w:b/>
          <w:color w:val="000000"/>
          <w:sz w:val="44"/>
          <w:szCs w:val="44"/>
        </w:rPr>
      </w:pPr>
    </w:p>
    <w:p w:rsidR="00E50E12" w:rsidRDefault="00E50E12">
      <w:pPr>
        <w:spacing w:line="460" w:lineRule="exact"/>
        <w:rPr>
          <w:rFonts w:ascii="宋体" w:hAnsi="宋体"/>
          <w:b/>
          <w:color w:val="000000"/>
          <w:sz w:val="44"/>
          <w:szCs w:val="44"/>
        </w:rPr>
      </w:pPr>
    </w:p>
    <w:p w:rsidR="00E50E12" w:rsidRDefault="00E50E12">
      <w:pPr>
        <w:spacing w:line="460" w:lineRule="exact"/>
        <w:rPr>
          <w:rFonts w:ascii="宋体" w:hAnsi="宋体"/>
          <w:b/>
          <w:color w:val="000000"/>
          <w:sz w:val="44"/>
          <w:szCs w:val="44"/>
        </w:rPr>
      </w:pPr>
    </w:p>
    <w:p w:rsidR="00E50E12" w:rsidRDefault="00E50E12">
      <w:pPr>
        <w:spacing w:line="460" w:lineRule="exact"/>
        <w:rPr>
          <w:rFonts w:ascii="宋体" w:hAnsi="宋体"/>
          <w:b/>
          <w:color w:val="000000"/>
          <w:sz w:val="44"/>
          <w:szCs w:val="44"/>
        </w:rPr>
      </w:pPr>
    </w:p>
    <w:p w:rsidR="00E50E12" w:rsidRDefault="00E50E12" w:rsidP="00DC3CD6">
      <w:pPr>
        <w:pStyle w:val="aa"/>
        <w:ind w:firstLine="442"/>
        <w:rPr>
          <w:rFonts w:ascii="宋体" w:hAnsi="宋体"/>
          <w:b/>
          <w:color w:val="000000"/>
          <w:sz w:val="44"/>
          <w:szCs w:val="44"/>
        </w:rPr>
      </w:pPr>
    </w:p>
    <w:p w:rsidR="00E50E12" w:rsidRDefault="00E50E12" w:rsidP="00DC3CD6">
      <w:pPr>
        <w:pStyle w:val="aa"/>
        <w:ind w:firstLine="442"/>
        <w:rPr>
          <w:rFonts w:ascii="宋体" w:hAnsi="宋体"/>
          <w:b/>
          <w:color w:val="000000"/>
          <w:sz w:val="44"/>
          <w:szCs w:val="44"/>
        </w:rPr>
      </w:pPr>
    </w:p>
    <w:p w:rsidR="00E50E12" w:rsidRDefault="00E50E12" w:rsidP="00DC3CD6">
      <w:pPr>
        <w:pStyle w:val="aa"/>
        <w:ind w:firstLine="442"/>
        <w:rPr>
          <w:rFonts w:ascii="宋体" w:hAnsi="宋体"/>
          <w:b/>
          <w:color w:val="000000"/>
          <w:sz w:val="44"/>
          <w:szCs w:val="44"/>
        </w:rPr>
      </w:pPr>
    </w:p>
    <w:p w:rsidR="00E50E12" w:rsidRDefault="00E50E12">
      <w:pPr>
        <w:spacing w:line="460" w:lineRule="exact"/>
        <w:rPr>
          <w:rFonts w:ascii="宋体" w:hAnsi="宋体"/>
          <w:b/>
          <w:color w:val="000000"/>
          <w:sz w:val="44"/>
          <w:szCs w:val="44"/>
        </w:rPr>
      </w:pPr>
    </w:p>
    <w:p w:rsidR="00E50E12" w:rsidRDefault="00E50E12">
      <w:pPr>
        <w:pStyle w:val="aa"/>
        <w:ind w:firstLine="200"/>
        <w:rPr>
          <w:color w:val="00000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394"/>
        <w:gridCol w:w="364"/>
        <w:gridCol w:w="930"/>
        <w:gridCol w:w="1466"/>
        <w:gridCol w:w="1667"/>
        <w:gridCol w:w="1366"/>
        <w:gridCol w:w="1764"/>
      </w:tblGrid>
      <w:tr w:rsidR="00E50E12">
        <w:trPr>
          <w:trHeight w:hRule="exact" w:val="680"/>
          <w:jc w:val="center"/>
        </w:trPr>
        <w:tc>
          <w:tcPr>
            <w:tcW w:w="2081" w:type="dxa"/>
            <w:gridSpan w:val="2"/>
            <w:tcBorders>
              <w:top w:val="single" w:sz="4" w:space="0" w:color="auto"/>
            </w:tcBorders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学校名称</w:t>
            </w:r>
          </w:p>
        </w:tc>
        <w:tc>
          <w:tcPr>
            <w:tcW w:w="2760" w:type="dxa"/>
            <w:gridSpan w:val="3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130" w:type="dxa"/>
            <w:gridSpan w:val="2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</w:tr>
      <w:tr w:rsidR="00E50E12">
        <w:trPr>
          <w:trHeight w:hRule="exact" w:val="680"/>
          <w:jc w:val="center"/>
        </w:trPr>
        <w:tc>
          <w:tcPr>
            <w:tcW w:w="2081" w:type="dxa"/>
            <w:gridSpan w:val="2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办学内容</w:t>
            </w:r>
          </w:p>
        </w:tc>
        <w:tc>
          <w:tcPr>
            <w:tcW w:w="2760" w:type="dxa"/>
            <w:gridSpan w:val="3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举办者</w:t>
            </w:r>
          </w:p>
        </w:tc>
        <w:tc>
          <w:tcPr>
            <w:tcW w:w="3130" w:type="dxa"/>
            <w:gridSpan w:val="2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</w:tr>
      <w:tr w:rsidR="00E50E12">
        <w:trPr>
          <w:trHeight w:hRule="exact" w:val="680"/>
          <w:jc w:val="center"/>
        </w:trPr>
        <w:tc>
          <w:tcPr>
            <w:tcW w:w="2081" w:type="dxa"/>
            <w:gridSpan w:val="2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760" w:type="dxa"/>
            <w:gridSpan w:val="3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校长</w:t>
            </w:r>
          </w:p>
        </w:tc>
        <w:tc>
          <w:tcPr>
            <w:tcW w:w="3130" w:type="dxa"/>
            <w:gridSpan w:val="2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</w:tr>
      <w:tr w:rsidR="00E50E12">
        <w:trPr>
          <w:trHeight w:hRule="exact" w:val="680"/>
          <w:jc w:val="center"/>
        </w:trPr>
        <w:tc>
          <w:tcPr>
            <w:tcW w:w="2081" w:type="dxa"/>
            <w:gridSpan w:val="2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创办时间</w:t>
            </w:r>
          </w:p>
        </w:tc>
        <w:tc>
          <w:tcPr>
            <w:tcW w:w="2760" w:type="dxa"/>
            <w:gridSpan w:val="3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批准机关</w:t>
            </w:r>
          </w:p>
        </w:tc>
        <w:tc>
          <w:tcPr>
            <w:tcW w:w="3130" w:type="dxa"/>
            <w:gridSpan w:val="2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50E12">
        <w:trPr>
          <w:trHeight w:hRule="exact" w:val="1055"/>
          <w:jc w:val="center"/>
        </w:trPr>
        <w:tc>
          <w:tcPr>
            <w:tcW w:w="2081" w:type="dxa"/>
            <w:gridSpan w:val="2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批准文号</w:t>
            </w:r>
          </w:p>
        </w:tc>
        <w:tc>
          <w:tcPr>
            <w:tcW w:w="2760" w:type="dxa"/>
            <w:gridSpan w:val="3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E50E12" w:rsidRDefault="007B175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办学许可证编号</w:t>
            </w:r>
          </w:p>
          <w:p w:rsidR="00E50E12" w:rsidRDefault="007B175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（有效期）</w:t>
            </w:r>
          </w:p>
        </w:tc>
        <w:tc>
          <w:tcPr>
            <w:tcW w:w="3130" w:type="dxa"/>
            <w:gridSpan w:val="2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50E12">
        <w:trPr>
          <w:trHeight w:hRule="exact" w:val="850"/>
          <w:jc w:val="center"/>
        </w:trPr>
        <w:tc>
          <w:tcPr>
            <w:tcW w:w="2081" w:type="dxa"/>
            <w:gridSpan w:val="2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社会信用代码</w:t>
            </w:r>
          </w:p>
        </w:tc>
        <w:tc>
          <w:tcPr>
            <w:tcW w:w="2760" w:type="dxa"/>
            <w:gridSpan w:val="3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餐饮服务</w:t>
            </w:r>
          </w:p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3130" w:type="dxa"/>
            <w:gridSpan w:val="2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50E12">
        <w:trPr>
          <w:trHeight w:hRule="exact" w:val="880"/>
          <w:jc w:val="center"/>
        </w:trPr>
        <w:tc>
          <w:tcPr>
            <w:tcW w:w="2081" w:type="dxa"/>
            <w:gridSpan w:val="2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招生简章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和</w:t>
            </w:r>
            <w:proofErr w:type="gramEnd"/>
          </w:p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广告备案时间</w:t>
            </w:r>
          </w:p>
        </w:tc>
        <w:tc>
          <w:tcPr>
            <w:tcW w:w="2760" w:type="dxa"/>
            <w:gridSpan w:val="3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</w:t>
            </w:r>
          </w:p>
          <w:p w:rsidR="00E50E12" w:rsidRDefault="007B175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130" w:type="dxa"/>
            <w:gridSpan w:val="2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50E12">
        <w:trPr>
          <w:trHeight w:hRule="exact" w:val="624"/>
          <w:jc w:val="center"/>
        </w:trPr>
        <w:tc>
          <w:tcPr>
            <w:tcW w:w="687" w:type="dxa"/>
            <w:vMerge w:val="restart"/>
            <w:textDirection w:val="tbRlV"/>
          </w:tcPr>
          <w:p w:rsidR="00E50E12" w:rsidRDefault="007B1757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董事会（理事会）成员</w:t>
            </w:r>
          </w:p>
        </w:tc>
        <w:tc>
          <w:tcPr>
            <w:tcW w:w="1758" w:type="dxa"/>
            <w:gridSpan w:val="2"/>
            <w:vAlign w:val="center"/>
          </w:tcPr>
          <w:p w:rsidR="00E50E12" w:rsidRDefault="007B175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 w:rsidR="00E50E12" w:rsidRDefault="007B175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66" w:type="dxa"/>
            <w:vAlign w:val="center"/>
          </w:tcPr>
          <w:p w:rsidR="00E50E12" w:rsidRDefault="007B175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67" w:type="dxa"/>
            <w:vAlign w:val="center"/>
          </w:tcPr>
          <w:p w:rsidR="00E50E12" w:rsidRDefault="007B175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366" w:type="dxa"/>
            <w:vAlign w:val="center"/>
          </w:tcPr>
          <w:p w:rsidR="00E50E12" w:rsidRDefault="007B175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64" w:type="dxa"/>
            <w:vAlign w:val="center"/>
          </w:tcPr>
          <w:p w:rsidR="00E50E12" w:rsidRDefault="007B1757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</w:tr>
      <w:tr w:rsidR="00E50E12">
        <w:trPr>
          <w:trHeight w:hRule="exact" w:val="624"/>
          <w:jc w:val="center"/>
        </w:trPr>
        <w:tc>
          <w:tcPr>
            <w:tcW w:w="687" w:type="dxa"/>
            <w:vMerge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</w:tr>
      <w:tr w:rsidR="00E50E12">
        <w:trPr>
          <w:trHeight w:hRule="exact" w:val="624"/>
          <w:jc w:val="center"/>
        </w:trPr>
        <w:tc>
          <w:tcPr>
            <w:tcW w:w="687" w:type="dxa"/>
            <w:vMerge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</w:tr>
      <w:tr w:rsidR="00E50E12">
        <w:trPr>
          <w:trHeight w:hRule="exact" w:val="624"/>
          <w:jc w:val="center"/>
        </w:trPr>
        <w:tc>
          <w:tcPr>
            <w:tcW w:w="687" w:type="dxa"/>
            <w:vMerge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</w:tr>
      <w:tr w:rsidR="00E50E12">
        <w:trPr>
          <w:trHeight w:hRule="exact" w:val="624"/>
          <w:jc w:val="center"/>
        </w:trPr>
        <w:tc>
          <w:tcPr>
            <w:tcW w:w="687" w:type="dxa"/>
            <w:vMerge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</w:tr>
      <w:tr w:rsidR="00E50E12">
        <w:trPr>
          <w:trHeight w:hRule="exact" w:val="624"/>
          <w:jc w:val="center"/>
        </w:trPr>
        <w:tc>
          <w:tcPr>
            <w:tcW w:w="687" w:type="dxa"/>
            <w:vMerge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</w:tr>
      <w:tr w:rsidR="00E50E12">
        <w:trPr>
          <w:trHeight w:hRule="exact" w:val="624"/>
          <w:jc w:val="center"/>
        </w:trPr>
        <w:tc>
          <w:tcPr>
            <w:tcW w:w="687" w:type="dxa"/>
            <w:vMerge w:val="restart"/>
            <w:textDirection w:val="tbRlV"/>
          </w:tcPr>
          <w:p w:rsidR="00E50E12" w:rsidRDefault="007B1757">
            <w:pPr>
              <w:ind w:leftChars="54" w:left="113" w:right="113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 要 管 理 人 员</w:t>
            </w:r>
          </w:p>
        </w:tc>
        <w:tc>
          <w:tcPr>
            <w:tcW w:w="1758" w:type="dxa"/>
            <w:gridSpan w:val="2"/>
            <w:vAlign w:val="center"/>
          </w:tcPr>
          <w:p w:rsidR="00E50E12" w:rsidRDefault="007B1757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 w:rsidR="00E50E12" w:rsidRDefault="007B1757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66" w:type="dxa"/>
            <w:vAlign w:val="center"/>
          </w:tcPr>
          <w:p w:rsidR="00E50E12" w:rsidRDefault="007B1757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67" w:type="dxa"/>
            <w:vAlign w:val="center"/>
          </w:tcPr>
          <w:p w:rsidR="00E50E12" w:rsidRDefault="007B1757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366" w:type="dxa"/>
            <w:vAlign w:val="center"/>
          </w:tcPr>
          <w:p w:rsidR="00E50E12" w:rsidRDefault="007B1757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64" w:type="dxa"/>
            <w:vAlign w:val="center"/>
          </w:tcPr>
          <w:p w:rsidR="00E50E12" w:rsidRDefault="007B175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</w:tr>
      <w:tr w:rsidR="00E50E12">
        <w:trPr>
          <w:trHeight w:hRule="exact" w:val="680"/>
          <w:jc w:val="center"/>
        </w:trPr>
        <w:tc>
          <w:tcPr>
            <w:tcW w:w="687" w:type="dxa"/>
            <w:vMerge/>
          </w:tcPr>
          <w:p w:rsidR="00E50E12" w:rsidRDefault="00E50E12">
            <w:pPr>
              <w:ind w:leftChars="54" w:left="113" w:right="113"/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</w:tr>
      <w:tr w:rsidR="00E50E12">
        <w:trPr>
          <w:trHeight w:hRule="exact" w:val="680"/>
          <w:jc w:val="center"/>
        </w:trPr>
        <w:tc>
          <w:tcPr>
            <w:tcW w:w="687" w:type="dxa"/>
            <w:vMerge/>
          </w:tcPr>
          <w:p w:rsidR="00E50E12" w:rsidRDefault="00E50E12">
            <w:pPr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</w:tr>
      <w:tr w:rsidR="00E50E12">
        <w:trPr>
          <w:trHeight w:hRule="exact" w:val="680"/>
          <w:jc w:val="center"/>
        </w:trPr>
        <w:tc>
          <w:tcPr>
            <w:tcW w:w="687" w:type="dxa"/>
            <w:vMerge/>
          </w:tcPr>
          <w:p w:rsidR="00E50E12" w:rsidRDefault="00E50E12">
            <w:pPr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</w:tr>
      <w:tr w:rsidR="00E50E12">
        <w:trPr>
          <w:trHeight w:hRule="exact" w:val="680"/>
          <w:jc w:val="center"/>
        </w:trPr>
        <w:tc>
          <w:tcPr>
            <w:tcW w:w="687" w:type="dxa"/>
            <w:vMerge/>
          </w:tcPr>
          <w:p w:rsidR="00E50E12" w:rsidRDefault="00E50E12">
            <w:pPr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</w:tr>
      <w:tr w:rsidR="00E50E12">
        <w:trPr>
          <w:trHeight w:hRule="exact" w:val="624"/>
          <w:jc w:val="center"/>
        </w:trPr>
        <w:tc>
          <w:tcPr>
            <w:tcW w:w="687" w:type="dxa"/>
            <w:vMerge/>
          </w:tcPr>
          <w:p w:rsidR="00E50E12" w:rsidRDefault="00E50E12">
            <w:pPr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vAlign w:val="center"/>
          </w:tcPr>
          <w:p w:rsidR="00E50E12" w:rsidRDefault="00E50E12">
            <w:pPr>
              <w:jc w:val="center"/>
              <w:rPr>
                <w:rFonts w:ascii="仿宋_GB2312" w:eastAsia="仿宋_GB2312"/>
                <w:color w:val="000000"/>
                <w:sz w:val="44"/>
                <w:szCs w:val="44"/>
                <w:u w:val="single"/>
              </w:rPr>
            </w:pPr>
          </w:p>
        </w:tc>
      </w:tr>
    </w:tbl>
    <w:p w:rsidR="00E50E12" w:rsidRDefault="00E50E12">
      <w:pPr>
        <w:spacing w:line="240" w:lineRule="exact"/>
        <w:ind w:rightChars="-244" w:right="-512"/>
        <w:rPr>
          <w:rFonts w:ascii="仿宋_GB2312" w:eastAsia="仿宋_GB2312"/>
          <w:color w:val="000000"/>
          <w:sz w:val="44"/>
          <w:szCs w:val="44"/>
          <w:u w:val="single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16"/>
        <w:gridCol w:w="66"/>
        <w:gridCol w:w="488"/>
        <w:gridCol w:w="374"/>
        <w:gridCol w:w="458"/>
        <w:gridCol w:w="611"/>
        <w:gridCol w:w="263"/>
        <w:gridCol w:w="562"/>
        <w:gridCol w:w="252"/>
        <w:gridCol w:w="28"/>
        <w:gridCol w:w="320"/>
        <w:gridCol w:w="211"/>
        <w:gridCol w:w="264"/>
        <w:gridCol w:w="218"/>
        <w:gridCol w:w="122"/>
        <w:gridCol w:w="452"/>
        <w:gridCol w:w="232"/>
        <w:gridCol w:w="376"/>
        <w:gridCol w:w="55"/>
        <w:gridCol w:w="528"/>
        <w:gridCol w:w="396"/>
        <w:gridCol w:w="144"/>
        <w:gridCol w:w="289"/>
        <w:gridCol w:w="868"/>
        <w:gridCol w:w="100"/>
      </w:tblGrid>
      <w:tr w:rsidR="00E50E12">
        <w:trPr>
          <w:gridAfter w:val="1"/>
          <w:wAfter w:w="101" w:type="dxa"/>
          <w:trHeight w:val="925"/>
          <w:jc w:val="center"/>
        </w:trPr>
        <w:tc>
          <w:tcPr>
            <w:tcW w:w="1524" w:type="dxa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2023年度在校生数</w:t>
            </w:r>
          </w:p>
        </w:tc>
        <w:tc>
          <w:tcPr>
            <w:tcW w:w="676" w:type="dxa"/>
            <w:gridSpan w:val="3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883" w:type="dxa"/>
            <w:gridSpan w:val="2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831" w:type="dxa"/>
            <w:gridSpan w:val="4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669" w:type="dxa"/>
            <w:gridSpan w:val="3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寄宿生</w:t>
            </w:r>
          </w:p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877" w:type="dxa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50E12">
        <w:trPr>
          <w:gridAfter w:val="1"/>
          <w:wAfter w:w="101" w:type="dxa"/>
          <w:trHeight w:val="923"/>
          <w:jc w:val="center"/>
        </w:trPr>
        <w:tc>
          <w:tcPr>
            <w:tcW w:w="1524" w:type="dxa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2023年度招生人数</w:t>
            </w:r>
          </w:p>
        </w:tc>
        <w:tc>
          <w:tcPr>
            <w:tcW w:w="676" w:type="dxa"/>
            <w:gridSpan w:val="3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883" w:type="dxa"/>
            <w:gridSpan w:val="2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831" w:type="dxa"/>
            <w:gridSpan w:val="4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669" w:type="dxa"/>
            <w:gridSpan w:val="3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4"/>
            <w:vAlign w:val="center"/>
          </w:tcPr>
          <w:p w:rsidR="00E50E12" w:rsidRDefault="007B175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77" w:type="dxa"/>
            <w:vAlign w:val="center"/>
          </w:tcPr>
          <w:p w:rsidR="00E50E12" w:rsidRDefault="00E50E1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50E12">
        <w:trPr>
          <w:gridAfter w:val="1"/>
          <w:wAfter w:w="101" w:type="dxa"/>
          <w:trHeight w:val="357"/>
          <w:jc w:val="center"/>
        </w:trPr>
        <w:tc>
          <w:tcPr>
            <w:tcW w:w="1707" w:type="dxa"/>
            <w:gridSpan w:val="3"/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开办专业</w:t>
            </w:r>
          </w:p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(职业学校填写)</w:t>
            </w:r>
          </w:p>
        </w:tc>
        <w:tc>
          <w:tcPr>
            <w:tcW w:w="3040" w:type="dxa"/>
            <w:gridSpan w:val="7"/>
            <w:vAlign w:val="center"/>
          </w:tcPr>
          <w:p w:rsidR="00E50E12" w:rsidRDefault="00E50E1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gridSpan w:val="7"/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招收对象</w:t>
            </w:r>
          </w:p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(职业学校填写)</w:t>
            </w:r>
          </w:p>
        </w:tc>
        <w:tc>
          <w:tcPr>
            <w:tcW w:w="2920" w:type="dxa"/>
            <w:gridSpan w:val="8"/>
            <w:vAlign w:val="center"/>
          </w:tcPr>
          <w:p w:rsidR="00E50E12" w:rsidRDefault="00E50E1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50E12">
        <w:trPr>
          <w:gridAfter w:val="1"/>
          <w:wAfter w:w="101" w:type="dxa"/>
          <w:trHeight w:val="860"/>
          <w:jc w:val="center"/>
        </w:trPr>
        <w:tc>
          <w:tcPr>
            <w:tcW w:w="1524" w:type="dxa"/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教职工</w:t>
            </w:r>
          </w:p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总人数</w:t>
            </w:r>
          </w:p>
        </w:tc>
        <w:tc>
          <w:tcPr>
            <w:tcW w:w="1054" w:type="dxa"/>
            <w:gridSpan w:val="4"/>
            <w:vAlign w:val="center"/>
          </w:tcPr>
          <w:p w:rsidR="00E50E12" w:rsidRDefault="00E50E1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专任</w:t>
            </w:r>
          </w:p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834" w:type="dxa"/>
            <w:gridSpan w:val="2"/>
            <w:vAlign w:val="center"/>
          </w:tcPr>
          <w:p w:rsidR="00E50E12" w:rsidRDefault="00E50E1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7"/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教师资格证</w:t>
            </w:r>
          </w:p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持证人数</w:t>
            </w:r>
          </w:p>
        </w:tc>
        <w:tc>
          <w:tcPr>
            <w:tcW w:w="1071" w:type="dxa"/>
            <w:gridSpan w:val="3"/>
            <w:vAlign w:val="center"/>
          </w:tcPr>
          <w:p w:rsidR="00E50E12" w:rsidRDefault="00E50E1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5"/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1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w w:val="90"/>
                <w:sz w:val="24"/>
              </w:rPr>
              <w:t>为教师办理</w:t>
            </w:r>
          </w:p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w w:val="90"/>
                <w:sz w:val="24"/>
              </w:rPr>
              <w:t>各类保险人数</w:t>
            </w:r>
          </w:p>
        </w:tc>
        <w:tc>
          <w:tcPr>
            <w:tcW w:w="877" w:type="dxa"/>
            <w:vAlign w:val="center"/>
          </w:tcPr>
          <w:p w:rsidR="00E50E12" w:rsidRDefault="00E50E1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50E12">
        <w:trPr>
          <w:gridAfter w:val="1"/>
          <w:wAfter w:w="101" w:type="dxa"/>
          <w:trHeight w:val="53"/>
          <w:jc w:val="center"/>
        </w:trPr>
        <w:tc>
          <w:tcPr>
            <w:tcW w:w="1524" w:type="dxa"/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占地面积</w:t>
            </w:r>
          </w:p>
        </w:tc>
        <w:tc>
          <w:tcPr>
            <w:tcW w:w="2134" w:type="dxa"/>
            <w:gridSpan w:val="6"/>
            <w:vAlign w:val="center"/>
          </w:tcPr>
          <w:p w:rsidR="00E50E12" w:rsidRDefault="007B1757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平方米</w:t>
            </w:r>
          </w:p>
        </w:tc>
        <w:tc>
          <w:tcPr>
            <w:tcW w:w="2263" w:type="dxa"/>
            <w:gridSpan w:val="9"/>
            <w:vAlign w:val="center"/>
          </w:tcPr>
          <w:p w:rsidR="00E50E12" w:rsidRDefault="007B1757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其中租用</w:t>
            </w:r>
          </w:p>
          <w:p w:rsidR="00E50E12" w:rsidRDefault="007B1757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平方米</w:t>
            </w:r>
          </w:p>
        </w:tc>
        <w:tc>
          <w:tcPr>
            <w:tcW w:w="1126" w:type="dxa"/>
            <w:gridSpan w:val="4"/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教室</w:t>
            </w:r>
          </w:p>
        </w:tc>
        <w:tc>
          <w:tcPr>
            <w:tcW w:w="2251" w:type="dxa"/>
            <w:gridSpan w:val="5"/>
            <w:vAlign w:val="center"/>
          </w:tcPr>
          <w:p w:rsidR="00E50E12" w:rsidRDefault="007B1757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间       </w:t>
            </w:r>
          </w:p>
          <w:p w:rsidR="00E50E12" w:rsidRDefault="007B1757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平方米</w:t>
            </w:r>
          </w:p>
        </w:tc>
      </w:tr>
      <w:tr w:rsidR="00E50E12">
        <w:trPr>
          <w:gridAfter w:val="1"/>
          <w:wAfter w:w="101" w:type="dxa"/>
          <w:trHeight w:val="53"/>
          <w:jc w:val="center"/>
        </w:trPr>
        <w:tc>
          <w:tcPr>
            <w:tcW w:w="1524" w:type="dxa"/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建筑面积</w:t>
            </w:r>
          </w:p>
        </w:tc>
        <w:tc>
          <w:tcPr>
            <w:tcW w:w="2134" w:type="dxa"/>
            <w:gridSpan w:val="6"/>
            <w:vAlign w:val="center"/>
          </w:tcPr>
          <w:p w:rsidR="00E50E12" w:rsidRDefault="007B1757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平方米</w:t>
            </w:r>
          </w:p>
        </w:tc>
        <w:tc>
          <w:tcPr>
            <w:tcW w:w="2263" w:type="dxa"/>
            <w:gridSpan w:val="9"/>
            <w:vAlign w:val="center"/>
          </w:tcPr>
          <w:p w:rsidR="00E50E12" w:rsidRDefault="007B1757">
            <w:pPr>
              <w:spacing w:line="4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其中租用</w:t>
            </w:r>
          </w:p>
          <w:p w:rsidR="00E50E12" w:rsidRDefault="007B1757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平方米</w:t>
            </w:r>
          </w:p>
        </w:tc>
        <w:tc>
          <w:tcPr>
            <w:tcW w:w="1126" w:type="dxa"/>
            <w:gridSpan w:val="4"/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实验室</w:t>
            </w:r>
          </w:p>
        </w:tc>
        <w:tc>
          <w:tcPr>
            <w:tcW w:w="2251" w:type="dxa"/>
            <w:gridSpan w:val="5"/>
            <w:vAlign w:val="center"/>
          </w:tcPr>
          <w:p w:rsidR="00E50E12" w:rsidRDefault="007B1757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间       </w:t>
            </w:r>
          </w:p>
          <w:p w:rsidR="00E50E12" w:rsidRDefault="007B1757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平方米</w:t>
            </w:r>
          </w:p>
        </w:tc>
      </w:tr>
      <w:tr w:rsidR="00E50E12">
        <w:trPr>
          <w:gridAfter w:val="1"/>
          <w:wAfter w:w="101" w:type="dxa"/>
          <w:trHeight w:val="53"/>
          <w:jc w:val="center"/>
        </w:trPr>
        <w:tc>
          <w:tcPr>
            <w:tcW w:w="1524" w:type="dxa"/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学生宿舍</w:t>
            </w:r>
          </w:p>
        </w:tc>
        <w:tc>
          <w:tcPr>
            <w:tcW w:w="2134" w:type="dxa"/>
            <w:gridSpan w:val="6"/>
            <w:vAlign w:val="center"/>
          </w:tcPr>
          <w:p w:rsidR="00E50E12" w:rsidRDefault="007B1757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间</w:t>
            </w:r>
          </w:p>
          <w:p w:rsidR="00E50E12" w:rsidRDefault="007B1757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平方米</w:t>
            </w:r>
          </w:p>
        </w:tc>
        <w:tc>
          <w:tcPr>
            <w:tcW w:w="1117" w:type="dxa"/>
            <w:gridSpan w:val="4"/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图书馆（室）</w:t>
            </w:r>
          </w:p>
        </w:tc>
        <w:tc>
          <w:tcPr>
            <w:tcW w:w="2272" w:type="dxa"/>
            <w:gridSpan w:val="9"/>
            <w:vAlign w:val="center"/>
          </w:tcPr>
          <w:p w:rsidR="00E50E12" w:rsidRDefault="007B1757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间</w:t>
            </w:r>
          </w:p>
          <w:p w:rsidR="00E50E12" w:rsidRDefault="007B1757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平方米</w:t>
            </w:r>
          </w:p>
        </w:tc>
        <w:tc>
          <w:tcPr>
            <w:tcW w:w="935" w:type="dxa"/>
            <w:gridSpan w:val="2"/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图书</w:t>
            </w:r>
          </w:p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316" w:type="dxa"/>
            <w:gridSpan w:val="3"/>
            <w:vAlign w:val="center"/>
          </w:tcPr>
          <w:p w:rsidR="00E50E12" w:rsidRDefault="007B1757"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册</w:t>
            </w:r>
          </w:p>
        </w:tc>
      </w:tr>
      <w:tr w:rsidR="00E50E12">
        <w:trPr>
          <w:gridAfter w:val="1"/>
          <w:wAfter w:w="101" w:type="dxa"/>
          <w:trHeight w:val="618"/>
          <w:jc w:val="center"/>
        </w:trPr>
        <w:tc>
          <w:tcPr>
            <w:tcW w:w="22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2023年度学校</w:t>
            </w:r>
          </w:p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财务概况</w:t>
            </w:r>
          </w:p>
        </w:tc>
        <w:tc>
          <w:tcPr>
            <w:tcW w:w="1724" w:type="dxa"/>
            <w:gridSpan w:val="4"/>
            <w:tcBorders>
              <w:right w:val="single" w:sz="4" w:space="0" w:color="auto"/>
            </w:tcBorders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学校开设的银行及账户</w:t>
            </w:r>
          </w:p>
        </w:tc>
        <w:tc>
          <w:tcPr>
            <w:tcW w:w="5374" w:type="dxa"/>
            <w:gridSpan w:val="17"/>
            <w:tcBorders>
              <w:right w:val="single" w:sz="4" w:space="0" w:color="auto"/>
            </w:tcBorders>
            <w:vAlign w:val="center"/>
          </w:tcPr>
          <w:p w:rsidR="00E50E12" w:rsidRDefault="00E50E1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50E12">
        <w:trPr>
          <w:gridAfter w:val="1"/>
          <w:wAfter w:w="101" w:type="dxa"/>
          <w:trHeight w:val="672"/>
          <w:jc w:val="center"/>
        </w:trPr>
        <w:tc>
          <w:tcPr>
            <w:tcW w:w="22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50E12" w:rsidRDefault="00E50E1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  <w:gridSpan w:val="17"/>
            <w:tcBorders>
              <w:right w:val="single" w:sz="4" w:space="0" w:color="auto"/>
            </w:tcBorders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lang w:val="zh-CN"/>
              </w:rPr>
              <w:t>各项收入是否全部纳入学校财务统一管理</w:t>
            </w: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vAlign w:val="center"/>
          </w:tcPr>
          <w:p w:rsidR="00E50E12" w:rsidRDefault="00E50E1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50E12">
        <w:trPr>
          <w:gridAfter w:val="1"/>
          <w:wAfter w:w="101" w:type="dxa"/>
          <w:trHeight w:val="302"/>
          <w:jc w:val="center"/>
        </w:trPr>
        <w:tc>
          <w:tcPr>
            <w:tcW w:w="22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50E12" w:rsidRDefault="00E50E1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2023年度收入</w:t>
            </w:r>
          </w:p>
        </w:tc>
        <w:tc>
          <w:tcPr>
            <w:tcW w:w="2140" w:type="dxa"/>
            <w:gridSpan w:val="8"/>
            <w:tcBorders>
              <w:right w:val="single" w:sz="4" w:space="0" w:color="auto"/>
            </w:tcBorders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783" w:type="dxa"/>
            <w:gridSpan w:val="6"/>
            <w:tcBorders>
              <w:right w:val="single" w:sz="4" w:space="0" w:color="auto"/>
            </w:tcBorders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2023年度</w:t>
            </w:r>
          </w:p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支出</w:t>
            </w: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vAlign w:val="center"/>
          </w:tcPr>
          <w:p w:rsidR="00E50E12" w:rsidRDefault="007B175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E50E12">
        <w:trPr>
          <w:gridAfter w:val="1"/>
          <w:wAfter w:w="101" w:type="dxa"/>
          <w:trHeight w:val="229"/>
          <w:jc w:val="center"/>
        </w:trPr>
        <w:tc>
          <w:tcPr>
            <w:tcW w:w="3658" w:type="dxa"/>
            <w:gridSpan w:val="7"/>
            <w:tcBorders>
              <w:right w:val="single" w:sz="4" w:space="0" w:color="auto"/>
            </w:tcBorders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校舍是否有房屋建筑工程竣工验收报告或工程质量监督报告</w:t>
            </w:r>
          </w:p>
        </w:tc>
        <w:tc>
          <w:tcPr>
            <w:tcW w:w="1653" w:type="dxa"/>
            <w:gridSpan w:val="6"/>
            <w:tcBorders>
              <w:right w:val="single" w:sz="4" w:space="0" w:color="auto"/>
            </w:tcBorders>
            <w:vAlign w:val="center"/>
          </w:tcPr>
          <w:p w:rsidR="00E50E12" w:rsidRDefault="00E50E12"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8"/>
            <w:tcBorders>
              <w:right w:val="single" w:sz="4" w:space="0" w:color="auto"/>
            </w:tcBorders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校舍是否有消防验收意见书或消防备案凭证</w:t>
            </w: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vAlign w:val="center"/>
          </w:tcPr>
          <w:p w:rsidR="00E50E12" w:rsidRDefault="00E50E12"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50E12" w:rsidTr="00C47CC6">
        <w:trPr>
          <w:gridAfter w:val="1"/>
          <w:wAfter w:w="101" w:type="dxa"/>
          <w:trHeight w:val="836"/>
          <w:jc w:val="center"/>
        </w:trPr>
        <w:tc>
          <w:tcPr>
            <w:tcW w:w="3658" w:type="dxa"/>
            <w:gridSpan w:val="7"/>
            <w:tcBorders>
              <w:right w:val="single" w:sz="4" w:space="0" w:color="auto"/>
            </w:tcBorders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本年度章程是否修改、备案</w:t>
            </w:r>
          </w:p>
        </w:tc>
        <w:tc>
          <w:tcPr>
            <w:tcW w:w="5640" w:type="dxa"/>
            <w:gridSpan w:val="18"/>
            <w:tcBorders>
              <w:right w:val="single" w:sz="4" w:space="0" w:color="auto"/>
            </w:tcBorders>
            <w:vAlign w:val="center"/>
          </w:tcPr>
          <w:p w:rsidR="00E50E12" w:rsidRDefault="00E50E12">
            <w:pPr>
              <w:spacing w:line="36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50E12" w:rsidRDefault="00E50E12">
            <w:pPr>
              <w:spacing w:line="36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50E12">
        <w:trPr>
          <w:gridAfter w:val="1"/>
          <w:wAfter w:w="101" w:type="dxa"/>
          <w:trHeight w:val="918"/>
          <w:jc w:val="center"/>
        </w:trPr>
        <w:tc>
          <w:tcPr>
            <w:tcW w:w="3658" w:type="dxa"/>
            <w:gridSpan w:val="7"/>
            <w:tcBorders>
              <w:right w:val="single" w:sz="4" w:space="0" w:color="auto"/>
            </w:tcBorders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本年度办理何种登记变更</w:t>
            </w:r>
          </w:p>
        </w:tc>
        <w:tc>
          <w:tcPr>
            <w:tcW w:w="5640" w:type="dxa"/>
            <w:gridSpan w:val="18"/>
            <w:tcBorders>
              <w:right w:val="single" w:sz="4" w:space="0" w:color="auto"/>
            </w:tcBorders>
            <w:vAlign w:val="center"/>
          </w:tcPr>
          <w:p w:rsidR="00E50E12" w:rsidRDefault="00E50E12">
            <w:pPr>
              <w:spacing w:line="36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50E12" w:rsidRDefault="00E50E12">
            <w:pPr>
              <w:spacing w:line="36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50E12">
        <w:trPr>
          <w:gridAfter w:val="1"/>
          <w:wAfter w:w="101" w:type="dxa"/>
          <w:trHeight w:val="916"/>
          <w:jc w:val="center"/>
        </w:trPr>
        <w:tc>
          <w:tcPr>
            <w:tcW w:w="2200" w:type="dxa"/>
            <w:gridSpan w:val="4"/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是否成立党组织</w:t>
            </w:r>
          </w:p>
        </w:tc>
        <w:tc>
          <w:tcPr>
            <w:tcW w:w="1458" w:type="dxa"/>
            <w:gridSpan w:val="3"/>
            <w:vAlign w:val="center"/>
          </w:tcPr>
          <w:p w:rsidR="00E50E12" w:rsidRDefault="00E50E1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党员人数</w:t>
            </w:r>
          </w:p>
        </w:tc>
        <w:tc>
          <w:tcPr>
            <w:tcW w:w="1514" w:type="dxa"/>
            <w:gridSpan w:val="6"/>
            <w:vAlign w:val="center"/>
          </w:tcPr>
          <w:p w:rsidR="00E50E12" w:rsidRDefault="00E50E1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党支部</w:t>
            </w:r>
          </w:p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书记</w:t>
            </w:r>
          </w:p>
        </w:tc>
        <w:tc>
          <w:tcPr>
            <w:tcW w:w="1170" w:type="dxa"/>
            <w:gridSpan w:val="2"/>
            <w:vAlign w:val="center"/>
          </w:tcPr>
          <w:p w:rsidR="00E50E12" w:rsidRDefault="00E50E1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50E12">
        <w:trPr>
          <w:gridAfter w:val="1"/>
          <w:wAfter w:w="101" w:type="dxa"/>
          <w:trHeight w:val="928"/>
          <w:jc w:val="center"/>
        </w:trPr>
        <w:tc>
          <w:tcPr>
            <w:tcW w:w="2200" w:type="dxa"/>
            <w:gridSpan w:val="4"/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是否成立</w:t>
            </w:r>
          </w:p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团组织</w:t>
            </w:r>
          </w:p>
        </w:tc>
        <w:tc>
          <w:tcPr>
            <w:tcW w:w="2547" w:type="dxa"/>
            <w:gridSpan w:val="6"/>
            <w:vAlign w:val="center"/>
          </w:tcPr>
          <w:p w:rsidR="00E50E12" w:rsidRDefault="00E50E1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gridSpan w:val="8"/>
            <w:vAlign w:val="center"/>
          </w:tcPr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是否有</w:t>
            </w:r>
          </w:p>
          <w:p w:rsidR="00E50E12" w:rsidRDefault="007B175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  <w:szCs w:val="28"/>
              </w:rPr>
              <w:t>工会组织</w:t>
            </w:r>
          </w:p>
        </w:tc>
        <w:tc>
          <w:tcPr>
            <w:tcW w:w="2686" w:type="dxa"/>
            <w:gridSpan w:val="7"/>
            <w:vAlign w:val="center"/>
          </w:tcPr>
          <w:p w:rsidR="00E50E12" w:rsidRDefault="00E50E1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50E12">
        <w:trPr>
          <w:cantSplit/>
          <w:trHeight w:val="3588"/>
          <w:jc w:val="center"/>
        </w:trPr>
        <w:tc>
          <w:tcPr>
            <w:tcW w:w="1641" w:type="dxa"/>
            <w:gridSpan w:val="2"/>
            <w:textDirection w:val="tbRlV"/>
            <w:vAlign w:val="center"/>
          </w:tcPr>
          <w:p w:rsidR="00E50E12" w:rsidRDefault="007B1757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学校自查报告</w:t>
            </w:r>
          </w:p>
        </w:tc>
        <w:tc>
          <w:tcPr>
            <w:tcW w:w="7758" w:type="dxa"/>
            <w:gridSpan w:val="24"/>
            <w:vAlign w:val="center"/>
          </w:tcPr>
          <w:p w:rsidR="00E50E12" w:rsidRDefault="00E50E1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50E12" w:rsidRDefault="00E50E1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50E12" w:rsidRDefault="00E50E12"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50E12" w:rsidRDefault="007B1757">
            <w:pPr>
              <w:spacing w:line="320" w:lineRule="exact"/>
              <w:ind w:firstLineChars="400" w:firstLine="11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单位(公章)           校长：        </w:t>
            </w:r>
          </w:p>
          <w:p w:rsidR="00E50E12" w:rsidRDefault="007B175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（自查报告可另附页）</w:t>
            </w:r>
          </w:p>
        </w:tc>
      </w:tr>
      <w:tr w:rsidR="00E50E12" w:rsidTr="00C47CC6">
        <w:trPr>
          <w:cantSplit/>
          <w:trHeight w:val="3196"/>
          <w:jc w:val="center"/>
        </w:trPr>
        <w:tc>
          <w:tcPr>
            <w:tcW w:w="1641" w:type="dxa"/>
            <w:gridSpan w:val="2"/>
            <w:textDirection w:val="tbRlV"/>
            <w:vAlign w:val="center"/>
          </w:tcPr>
          <w:p w:rsidR="00E50E12" w:rsidRDefault="007B1757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意    </w:t>
            </w:r>
            <w:r>
              <w:rPr>
                <w:rFonts w:ascii="仿宋_GB2312" w:eastAsia="仿宋_GB2312" w:hAnsi="@宋体" w:cs="@宋体" w:hint="eastAsia"/>
                <w:color w:val="000000"/>
                <w:sz w:val="28"/>
              </w:rPr>
              <w:t>见</w:t>
            </w:r>
          </w:p>
          <w:p w:rsidR="00E50E12" w:rsidRDefault="007B1757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Ansi="@宋体" w:cs="@宋体" w:hint="eastAsia"/>
                <w:color w:val="000000"/>
                <w:sz w:val="28"/>
              </w:rPr>
              <w:t>学校及董事会</w:t>
            </w:r>
          </w:p>
        </w:tc>
        <w:tc>
          <w:tcPr>
            <w:tcW w:w="7758" w:type="dxa"/>
            <w:gridSpan w:val="24"/>
            <w:vAlign w:val="center"/>
          </w:tcPr>
          <w:p w:rsidR="00E50E12" w:rsidRDefault="007B175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B4047C9" wp14:editId="0C0EB879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1042670</wp:posOffset>
                      </wp:positionV>
                      <wp:extent cx="3565525" cy="1452245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5525" cy="145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50E12" w:rsidRDefault="00E50E12">
                                  <w:pP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</w:p>
                                <w:p w:rsidR="00E50E12" w:rsidRDefault="007B1757">
                                  <w:pP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单位(盖章)        法定代表人：</w:t>
                                  </w:r>
                                </w:p>
                                <w:p w:rsidR="00E50E12" w:rsidRDefault="007B1757">
                                  <w:pPr>
                                    <w:wordWrap w:val="0"/>
                                    <w:jc w:val="right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年    月    日</w:t>
                                  </w:r>
                                </w:p>
                                <w:p w:rsidR="00E50E12" w:rsidRDefault="00E50E12"/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202" type="#_x0000_t202" style="position:absolute;left:0pt;margin-left:131.1pt;margin-top:82.1pt;height:114.35pt;width:280.75pt;z-index:251660288;mso-width-relative:page;mso-height-relative:page;" filled="f" stroked="f" coordsize="21600,21600" o:allowincell="f" o:gfxdata="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2OjOdgAAAALAQAADwAAAAAAAAABACAAAAAi&#10;AAAAZHJzL2Rvd25yZXYueG1sUEsBAhQAFAAAAAgAh07iQGU2gyTRAQAAkAMAAA4AAAAAAAAAAQAg&#10;AAAAJwEAAGRycy9lMm9Eb2MueG1sUEsFBgAAAAAGAAYAWQEAAGo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 xml:space="preserve">单位(盖章)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lang w:val="en-US" w:eastAsia="zh-CN"/>
                              </w:rPr>
                              <w:t>法定代表人：</w:t>
                            </w:r>
                          </w:p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年    月    日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董事长：</w:t>
            </w:r>
          </w:p>
        </w:tc>
      </w:tr>
      <w:tr w:rsidR="00E50E12" w:rsidTr="00C47CC6">
        <w:trPr>
          <w:trHeight w:val="3196"/>
          <w:jc w:val="center"/>
        </w:trPr>
        <w:tc>
          <w:tcPr>
            <w:tcW w:w="1641" w:type="dxa"/>
            <w:gridSpan w:val="2"/>
            <w:textDirection w:val="tbRlV"/>
            <w:vAlign w:val="center"/>
          </w:tcPr>
          <w:p w:rsidR="00E50E12" w:rsidRDefault="007B1757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Ansi="@宋体" w:cs="@宋体" w:hint="eastAsia"/>
                <w:color w:val="000000"/>
                <w:sz w:val="28"/>
              </w:rPr>
              <w:t>意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Ansi="@宋体" w:cs="@宋体" w:hint="eastAsia"/>
                <w:color w:val="000000"/>
                <w:sz w:val="28"/>
              </w:rPr>
              <w:t>见</w:t>
            </w:r>
          </w:p>
          <w:p w:rsidR="00E50E12" w:rsidRDefault="007B1757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Ansi="@宋体" w:cs="@宋体" w:hint="eastAsia"/>
                <w:color w:val="000000"/>
                <w:sz w:val="28"/>
              </w:rPr>
              <w:t>教育主管部门</w:t>
            </w:r>
          </w:p>
        </w:tc>
        <w:tc>
          <w:tcPr>
            <w:tcW w:w="7758" w:type="dxa"/>
            <w:gridSpan w:val="24"/>
            <w:vAlign w:val="center"/>
          </w:tcPr>
          <w:p w:rsidR="00E50E12" w:rsidRDefault="007B175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356BDE" wp14:editId="3F780F3F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988060</wp:posOffset>
                      </wp:positionV>
                      <wp:extent cx="3400425" cy="792480"/>
                      <wp:effectExtent l="0" t="0" r="9525" b="762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50E12" w:rsidRDefault="007B1757">
                                  <w:pPr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单位(盖章)            负责人：</w:t>
                                  </w:r>
                                </w:p>
                                <w:p w:rsidR="00E50E12" w:rsidRDefault="00E50E12" w:rsidP="00DC3CD6">
                                  <w:pPr>
                                    <w:pStyle w:val="aa"/>
                                    <w:ind w:firstLine="200"/>
                                  </w:pPr>
                                </w:p>
                                <w:p w:rsidR="00E50E12" w:rsidRDefault="007B1757">
                                  <w:pPr>
                                    <w:wordWrap w:val="0"/>
                                    <w:jc w:val="right"/>
                                    <w:rPr>
                                      <w:rFonts w:ascii="仿宋_GB2312" w:eastAsia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  <w:sz w:val="28"/>
                                    </w:rPr>
                                    <w:t>年    月    日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202" type="#_x0000_t202" style="position:absolute;left:0pt;margin-left:131.1pt;margin-top:77.8pt;height:62.4pt;width:267.75pt;z-index:251661312;mso-width-relative:page;mso-height-relative:page;" fillcolor="#FFFFFF" filled="t" stroked="f" coordsize="21600,21600" o:allowincell="f" o:gfxdata="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61iQzYAAAACwEAAA8AAAAAAAAAAQAgAAAA&#10;IgAAAGRycy9kb3ducmV2LnhtbFBLAQIUABQAAAAIAIdO4kDrg7yY0gEAAJMDAAAOAAAAAAAAAAEA&#10;IAAAACcBAABkcnMvZTJvRG9jLnhtbFBLBQYAAAAABgAGAFkBAABr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 xml:space="preserve">单位(盖章)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负责人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13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年    月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</w:p>
        </w:tc>
      </w:tr>
      <w:tr w:rsidR="00E50E12" w:rsidTr="00C47CC6">
        <w:trPr>
          <w:trHeight w:val="2972"/>
          <w:jc w:val="center"/>
        </w:trPr>
        <w:tc>
          <w:tcPr>
            <w:tcW w:w="1641" w:type="dxa"/>
            <w:gridSpan w:val="2"/>
            <w:vAlign w:val="center"/>
          </w:tcPr>
          <w:p w:rsidR="00E50E12" w:rsidRDefault="007B175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备 </w:t>
            </w:r>
          </w:p>
          <w:p w:rsidR="00E50E12" w:rsidRDefault="00E50E1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50E12" w:rsidRDefault="007B1757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注</w:t>
            </w:r>
          </w:p>
        </w:tc>
        <w:tc>
          <w:tcPr>
            <w:tcW w:w="7758" w:type="dxa"/>
            <w:gridSpan w:val="24"/>
            <w:vAlign w:val="center"/>
          </w:tcPr>
          <w:p w:rsidR="00E50E12" w:rsidRDefault="00E50E1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50E12" w:rsidRDefault="00E50E1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50E12" w:rsidRDefault="00E50E1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50E12" w:rsidRDefault="00E50E12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E50E12" w:rsidRDefault="007B1757">
      <w:pPr>
        <w:rPr>
          <w:rFonts w:ascii="方正黑体_GBK" w:eastAsia="方正黑体_GBK" w:hAnsi="方正黑体_GBK" w:cs="方正黑体_GBK"/>
          <w:color w:val="000000"/>
          <w:sz w:val="32"/>
          <w:szCs w:val="32"/>
        </w:rPr>
        <w:sectPr w:rsidR="00E50E12">
          <w:headerReference w:type="default" r:id="rId8"/>
          <w:footerReference w:type="default" r:id="rId9"/>
          <w:pgSz w:w="11906" w:h="16838"/>
          <w:pgMar w:top="1474" w:right="1418" w:bottom="1463" w:left="1474" w:header="851" w:footer="1417" w:gutter="0"/>
          <w:cols w:space="720"/>
          <w:docGrid w:linePitch="318"/>
        </w:sectPr>
      </w:pPr>
      <w:r>
        <w:rPr>
          <w:rFonts w:ascii="仿宋_GB2312" w:eastAsia="仿宋_GB2312" w:hint="eastAsia"/>
          <w:color w:val="000000"/>
          <w:sz w:val="28"/>
        </w:rPr>
        <w:t>注:本表一式三份。</w:t>
      </w:r>
    </w:p>
    <w:p w:rsidR="00E50E12" w:rsidRDefault="007B1757">
      <w:pPr>
        <w:pStyle w:val="21"/>
        <w:spacing w:line="340" w:lineRule="exact"/>
        <w:ind w:leftChars="0" w:left="0" w:firstLineChars="0" w:firstLine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附件3</w:t>
      </w:r>
    </w:p>
    <w:p w:rsidR="00E50E12" w:rsidRDefault="007B1757">
      <w:pPr>
        <w:pStyle w:val="21"/>
        <w:spacing w:line="46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泉州市2023年度民办学校年检结论汇总表</w:t>
      </w:r>
    </w:p>
    <w:p w:rsidR="00E50E12" w:rsidRDefault="007B1757">
      <w:pPr>
        <w:widowControl/>
        <w:jc w:val="left"/>
        <w:textAlignment w:val="bottom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Style w:val="font11"/>
          <w:rFonts w:hint="default"/>
          <w:lang w:bidi="ar"/>
        </w:rPr>
        <w:t xml:space="preserve">                   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县（市、区）教育局（盖章）</w:t>
      </w:r>
    </w:p>
    <w:tbl>
      <w:tblPr>
        <w:tblW w:w="146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87"/>
        <w:gridCol w:w="499"/>
        <w:gridCol w:w="499"/>
        <w:gridCol w:w="499"/>
        <w:gridCol w:w="500"/>
        <w:gridCol w:w="501"/>
        <w:gridCol w:w="636"/>
        <w:gridCol w:w="499"/>
        <w:gridCol w:w="499"/>
        <w:gridCol w:w="499"/>
        <w:gridCol w:w="499"/>
        <w:gridCol w:w="636"/>
        <w:gridCol w:w="499"/>
        <w:gridCol w:w="499"/>
        <w:gridCol w:w="499"/>
        <w:gridCol w:w="499"/>
        <w:gridCol w:w="636"/>
        <w:gridCol w:w="500"/>
        <w:gridCol w:w="500"/>
        <w:gridCol w:w="500"/>
        <w:gridCol w:w="500"/>
        <w:gridCol w:w="636"/>
        <w:gridCol w:w="500"/>
        <w:gridCol w:w="500"/>
        <w:gridCol w:w="500"/>
        <w:gridCol w:w="500"/>
      </w:tblGrid>
      <w:tr w:rsidR="00E50E12">
        <w:trPr>
          <w:trHeight w:val="336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县（市、区）</w:t>
            </w:r>
          </w:p>
        </w:tc>
        <w:tc>
          <w:tcPr>
            <w:tcW w:w="2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民办中职</w:t>
            </w:r>
          </w:p>
        </w:tc>
        <w:tc>
          <w:tcPr>
            <w:tcW w:w="2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民办中学</w:t>
            </w:r>
          </w:p>
        </w:tc>
        <w:tc>
          <w:tcPr>
            <w:tcW w:w="2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民办小学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民办幼儿园</w:t>
            </w:r>
          </w:p>
        </w:tc>
        <w:tc>
          <w:tcPr>
            <w:tcW w:w="2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非学历教育培训机构</w:t>
            </w:r>
          </w:p>
        </w:tc>
      </w:tr>
      <w:tr w:rsidR="00E50E12">
        <w:trPr>
          <w:trHeight w:val="1650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总数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应检数</w:t>
            </w:r>
            <w:proofErr w:type="gram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年检合格数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年检基本合格数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年检不合格数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总数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应检数</w:t>
            </w:r>
            <w:proofErr w:type="gram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年检合格数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年检基本合格数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年检不合格数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总数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应检数</w:t>
            </w:r>
            <w:proofErr w:type="gram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年检合格数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年检基本合格数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年检不合格数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总数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应检数</w:t>
            </w:r>
            <w:proofErr w:type="gram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年检合格数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年检基本合格数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年检不合格数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总数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应检数</w:t>
            </w:r>
            <w:proofErr w:type="gram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年检合格数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年检基本合格数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E12" w:rsidRDefault="007B17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年检不合格数</w:t>
            </w: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市直民办学校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丰泽区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江区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泉港区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石狮市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晋江市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南安市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惠安县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安溪县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永春县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德化县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开发区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50E12">
        <w:trPr>
          <w:trHeight w:hRule="exact" w:val="3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台商投资区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E50E12" w:rsidRDefault="007B1757">
      <w:pPr>
        <w:pStyle w:val="21"/>
        <w:ind w:leftChars="0" w:left="0" w:firstLineChars="0" w:firstLine="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备注：采用Excel格式报送。</w:t>
      </w:r>
    </w:p>
    <w:p w:rsidR="00E50E12" w:rsidRDefault="00E50E12">
      <w:pPr>
        <w:pStyle w:val="21"/>
        <w:spacing w:line="480" w:lineRule="exact"/>
        <w:ind w:leftChars="0" w:left="0" w:firstLineChars="0" w:firstLine="0"/>
        <w:rPr>
          <w:rFonts w:ascii="方正黑体_GBK" w:eastAsia="方正黑体_GBK" w:hAnsi="方正黑体_GBK" w:cs="方正黑体_GBK"/>
          <w:sz w:val="24"/>
          <w:szCs w:val="24"/>
        </w:rPr>
        <w:sectPr w:rsidR="00E50E12">
          <w:footerReference w:type="default" r:id="rId10"/>
          <w:pgSz w:w="16840" w:h="11900" w:orient="landscape"/>
          <w:pgMar w:top="1077" w:right="1284" w:bottom="1077" w:left="1055" w:header="907" w:footer="992" w:gutter="0"/>
          <w:cols w:space="720"/>
          <w:docGrid w:linePitch="360"/>
        </w:sectPr>
      </w:pPr>
    </w:p>
    <w:p w:rsidR="00E50E12" w:rsidRDefault="007B1757">
      <w:pPr>
        <w:pStyle w:val="21"/>
        <w:spacing w:line="480" w:lineRule="exact"/>
        <w:ind w:leftChars="0" w:left="0" w:firstLineChars="0" w:firstLine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附件4</w:t>
      </w:r>
    </w:p>
    <w:p w:rsidR="00E50E12" w:rsidRDefault="007B1757">
      <w:pPr>
        <w:pStyle w:val="21"/>
        <w:spacing w:line="48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泉州市2023年度民办学校年检结论汇总名单</w:t>
      </w:r>
    </w:p>
    <w:p w:rsidR="00E50E12" w:rsidRDefault="007B1757">
      <w:pPr>
        <w:pStyle w:val="21"/>
        <w:spacing w:line="480" w:lineRule="exact"/>
        <w:ind w:leftChars="0" w:left="0" w:firstLineChars="0" w:firstLine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Style w:val="font11"/>
          <w:rFonts w:hint="default"/>
          <w:lang w:bidi="ar"/>
        </w:rPr>
        <w:t xml:space="preserve">                   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县（市、区）教育局（盖章）</w:t>
      </w:r>
    </w:p>
    <w:tbl>
      <w:tblPr>
        <w:tblW w:w="145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04"/>
        <w:gridCol w:w="3695"/>
        <w:gridCol w:w="781"/>
        <w:gridCol w:w="1344"/>
        <w:gridCol w:w="1063"/>
        <w:gridCol w:w="3561"/>
        <w:gridCol w:w="1901"/>
        <w:gridCol w:w="1369"/>
      </w:tblGrid>
      <w:tr w:rsidR="00E50E12">
        <w:trPr>
          <w:trHeight w:val="42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   校   名   称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年检结论</w:t>
            </w:r>
          </w:p>
        </w:tc>
        <w:tc>
          <w:tcPr>
            <w:tcW w:w="3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不合格原因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限期整改时限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办学类型</w:t>
            </w:r>
          </w:p>
        </w:tc>
      </w:tr>
      <w:tr w:rsidR="00E50E12">
        <w:trPr>
          <w:trHeight w:val="421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基本合格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7B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不合格</w:t>
            </w:r>
          </w:p>
        </w:tc>
        <w:tc>
          <w:tcPr>
            <w:tcW w:w="3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50E12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0E12" w:rsidRDefault="00E50E1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50E12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0E12" w:rsidRDefault="00E50E1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50E12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0E12" w:rsidRDefault="00E50E1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50E12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0E12" w:rsidRDefault="00E50E1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50E12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0E12" w:rsidRDefault="00E50E1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50E12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0E12" w:rsidRDefault="00E50E1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50E12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0E12" w:rsidRDefault="00E50E1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50E12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0E12" w:rsidRDefault="00E50E1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50E12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0E12" w:rsidRDefault="00E50E1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50E12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0E12" w:rsidRDefault="00E50E1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50E12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0E12" w:rsidRDefault="00E50E1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50E12">
        <w:trPr>
          <w:trHeight w:val="47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0E12" w:rsidRDefault="00E50E12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50E12" w:rsidRDefault="00E50E1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E50E12" w:rsidRDefault="007B1757">
      <w:pPr>
        <w:pStyle w:val="21"/>
        <w:ind w:leftChars="0" w:left="0" w:firstLineChars="0" w:firstLine="0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备注：采用Excel格式报送。</w:t>
      </w:r>
    </w:p>
    <w:sectPr w:rsidR="00E50E12" w:rsidSect="00DC3CD6">
      <w:pgSz w:w="16840" w:h="11900" w:orient="landscape"/>
      <w:pgMar w:top="1565" w:right="1251" w:bottom="1138" w:left="1078" w:header="907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5A" w:rsidRDefault="00C7275A">
      <w:r>
        <w:separator/>
      </w:r>
    </w:p>
  </w:endnote>
  <w:endnote w:type="continuationSeparator" w:id="0">
    <w:p w:rsidR="00C7275A" w:rsidRDefault="00C7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12" w:rsidRDefault="007B1757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-92710</wp:posOffset>
              </wp:positionV>
              <wp:extent cx="1828800" cy="1828800"/>
              <wp:effectExtent l="0" t="0" r="0" b="0"/>
              <wp:wrapNone/>
              <wp:docPr id="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50E12" w:rsidRDefault="007B1757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7CC6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left:0;text-align:left;margin-left:92.8pt;margin-top:-7.3pt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" filled="f" stroked="f">
              <v:textbox style="mso-fit-shape-to-text:t" inset="0,0,0,0">
                <w:txbxContent>
                  <w:p w:rsidR="00E50E12" w:rsidRDefault="007B1757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47CC6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12" w:rsidRDefault="007B1757">
    <w:pPr>
      <w:spacing w:line="1" w:lineRule="exact"/>
      <w:rPr>
        <w:rFonts w:ascii="Calibri" w:hAnsi="Calibri"/>
        <w:szCs w:val="24"/>
      </w:rPr>
    </w:pPr>
    <w:r>
      <w:rPr>
        <w:rFonts w:ascii="Calibri" w:hAnsi="Calibri"/>
        <w:noProof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-92710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50E12" w:rsidRDefault="007B1757">
                          <w:pPr>
                            <w:snapToGrid w:val="0"/>
                            <w:jc w:val="lef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7CC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left:0;text-align:left;margin-left:92.8pt;margin-top:-7.3pt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" filled="f" stroked="f">
              <v:textbox style="mso-fit-shape-to-text:t" inset="0,0,0,0">
                <w:txbxContent>
                  <w:p w:rsidR="00E50E12" w:rsidRDefault="007B1757">
                    <w:pPr>
                      <w:snapToGrid w:val="0"/>
                      <w:jc w:val="lef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47CC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5A" w:rsidRDefault="00C7275A">
      <w:r>
        <w:separator/>
      </w:r>
    </w:p>
  </w:footnote>
  <w:footnote w:type="continuationSeparator" w:id="0">
    <w:p w:rsidR="00C7275A" w:rsidRDefault="00C7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12" w:rsidRDefault="00E50E1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9"/>
  <w:doNotShadeFormData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YmE2ZWE4NzYzM2MxMTZkOGFkNmM1MzYzYmI1YzUifQ=="/>
    <w:docVar w:name="KSO_WPS_MARK_KEY" w:val="77170fc6-3764-40aa-b5ea-35be49615a01"/>
  </w:docVars>
  <w:rsids>
    <w:rsidRoot w:val="00172A27"/>
    <w:rsid w:val="973F99C4"/>
    <w:rsid w:val="97FE2782"/>
    <w:rsid w:val="9B3FB3E8"/>
    <w:rsid w:val="9FE3FF37"/>
    <w:rsid w:val="9FEDD4EA"/>
    <w:rsid w:val="9FF3FEFB"/>
    <w:rsid w:val="AAA75D1A"/>
    <w:rsid w:val="B2FD99C9"/>
    <w:rsid w:val="BD88DF6D"/>
    <w:rsid w:val="BFFB671D"/>
    <w:rsid w:val="BFFFB5AF"/>
    <w:rsid w:val="C4FE029E"/>
    <w:rsid w:val="C7FC22B2"/>
    <w:rsid w:val="C9EDA2F9"/>
    <w:rsid w:val="CB3CA4ED"/>
    <w:rsid w:val="CFF60588"/>
    <w:rsid w:val="D377FA4B"/>
    <w:rsid w:val="D5BBF87F"/>
    <w:rsid w:val="D5CDC643"/>
    <w:rsid w:val="D67B2400"/>
    <w:rsid w:val="D7E6FF2A"/>
    <w:rsid w:val="DBD83838"/>
    <w:rsid w:val="DBFD30EF"/>
    <w:rsid w:val="DC1E8D07"/>
    <w:rsid w:val="DCBE33AC"/>
    <w:rsid w:val="DDDE57B4"/>
    <w:rsid w:val="EB620AC2"/>
    <w:rsid w:val="EB6DAC20"/>
    <w:rsid w:val="EDBDE1C2"/>
    <w:rsid w:val="EFB351EB"/>
    <w:rsid w:val="EFBF40DA"/>
    <w:rsid w:val="F1BF819D"/>
    <w:rsid w:val="F5DBC014"/>
    <w:rsid w:val="F66715A1"/>
    <w:rsid w:val="F6FF054A"/>
    <w:rsid w:val="F79F415B"/>
    <w:rsid w:val="F83B78A9"/>
    <w:rsid w:val="FBFE7E21"/>
    <w:rsid w:val="FE79A227"/>
    <w:rsid w:val="FE9E4D7E"/>
    <w:rsid w:val="FEBBFD18"/>
    <w:rsid w:val="FF5F07E6"/>
    <w:rsid w:val="FF7746DF"/>
    <w:rsid w:val="FF7F8962"/>
    <w:rsid w:val="FF974670"/>
    <w:rsid w:val="FFEF1A01"/>
    <w:rsid w:val="FFFFC076"/>
    <w:rsid w:val="000013AB"/>
    <w:rsid w:val="0000459D"/>
    <w:rsid w:val="000248CB"/>
    <w:rsid w:val="00026369"/>
    <w:rsid w:val="0003583A"/>
    <w:rsid w:val="0003641D"/>
    <w:rsid w:val="00044370"/>
    <w:rsid w:val="000479E1"/>
    <w:rsid w:val="0005031C"/>
    <w:rsid w:val="0006205F"/>
    <w:rsid w:val="0006339C"/>
    <w:rsid w:val="000703B6"/>
    <w:rsid w:val="00077165"/>
    <w:rsid w:val="00096127"/>
    <w:rsid w:val="00096ED4"/>
    <w:rsid w:val="00097DD3"/>
    <w:rsid w:val="00097EEB"/>
    <w:rsid w:val="000A17D3"/>
    <w:rsid w:val="000A1DE9"/>
    <w:rsid w:val="000B4D0C"/>
    <w:rsid w:val="000B53BB"/>
    <w:rsid w:val="000B7D9B"/>
    <w:rsid w:val="000C1060"/>
    <w:rsid w:val="000D2543"/>
    <w:rsid w:val="000D55F7"/>
    <w:rsid w:val="000E1897"/>
    <w:rsid w:val="000E4CCD"/>
    <w:rsid w:val="000E5C45"/>
    <w:rsid w:val="000F1351"/>
    <w:rsid w:val="000F1C93"/>
    <w:rsid w:val="000F22B9"/>
    <w:rsid w:val="00100F85"/>
    <w:rsid w:val="00104318"/>
    <w:rsid w:val="001143EA"/>
    <w:rsid w:val="001215B1"/>
    <w:rsid w:val="001368C0"/>
    <w:rsid w:val="00137733"/>
    <w:rsid w:val="00145A88"/>
    <w:rsid w:val="00153631"/>
    <w:rsid w:val="00161632"/>
    <w:rsid w:val="001625FC"/>
    <w:rsid w:val="00172A27"/>
    <w:rsid w:val="001856FA"/>
    <w:rsid w:val="00196AA0"/>
    <w:rsid w:val="001A21FA"/>
    <w:rsid w:val="001A2C2D"/>
    <w:rsid w:val="001A7727"/>
    <w:rsid w:val="001B34B7"/>
    <w:rsid w:val="001C39C0"/>
    <w:rsid w:val="001C4907"/>
    <w:rsid w:val="001C6873"/>
    <w:rsid w:val="001D317A"/>
    <w:rsid w:val="001D55CB"/>
    <w:rsid w:val="001D66B0"/>
    <w:rsid w:val="001E458F"/>
    <w:rsid w:val="001E55C1"/>
    <w:rsid w:val="001E7ACA"/>
    <w:rsid w:val="00200908"/>
    <w:rsid w:val="0020473A"/>
    <w:rsid w:val="0020494F"/>
    <w:rsid w:val="002239EF"/>
    <w:rsid w:val="002246FE"/>
    <w:rsid w:val="00232C1D"/>
    <w:rsid w:val="002330AC"/>
    <w:rsid w:val="00233501"/>
    <w:rsid w:val="00237720"/>
    <w:rsid w:val="00242F03"/>
    <w:rsid w:val="00247B0E"/>
    <w:rsid w:val="002542A0"/>
    <w:rsid w:val="0025640E"/>
    <w:rsid w:val="002613D5"/>
    <w:rsid w:val="002655F3"/>
    <w:rsid w:val="0027768C"/>
    <w:rsid w:val="0028251C"/>
    <w:rsid w:val="00293573"/>
    <w:rsid w:val="00293EA9"/>
    <w:rsid w:val="00294BC1"/>
    <w:rsid w:val="002979B8"/>
    <w:rsid w:val="00297B28"/>
    <w:rsid w:val="002A4E22"/>
    <w:rsid w:val="002B3B38"/>
    <w:rsid w:val="002B5E2F"/>
    <w:rsid w:val="002C06FF"/>
    <w:rsid w:val="002C08DD"/>
    <w:rsid w:val="002D0007"/>
    <w:rsid w:val="002D0389"/>
    <w:rsid w:val="002D2C95"/>
    <w:rsid w:val="002E510C"/>
    <w:rsid w:val="002E5A1A"/>
    <w:rsid w:val="002E5E7E"/>
    <w:rsid w:val="002F4E89"/>
    <w:rsid w:val="002F6F01"/>
    <w:rsid w:val="003028BC"/>
    <w:rsid w:val="003059F9"/>
    <w:rsid w:val="00306276"/>
    <w:rsid w:val="003304FC"/>
    <w:rsid w:val="00332EA9"/>
    <w:rsid w:val="00335C37"/>
    <w:rsid w:val="00336384"/>
    <w:rsid w:val="003410C1"/>
    <w:rsid w:val="00350525"/>
    <w:rsid w:val="00364431"/>
    <w:rsid w:val="00375D38"/>
    <w:rsid w:val="003835EE"/>
    <w:rsid w:val="003850E1"/>
    <w:rsid w:val="00397CCD"/>
    <w:rsid w:val="003A509D"/>
    <w:rsid w:val="003B4ACC"/>
    <w:rsid w:val="003B769E"/>
    <w:rsid w:val="003C3C58"/>
    <w:rsid w:val="003D1574"/>
    <w:rsid w:val="003D3129"/>
    <w:rsid w:val="003E3E49"/>
    <w:rsid w:val="003F6073"/>
    <w:rsid w:val="003F6355"/>
    <w:rsid w:val="00404CF0"/>
    <w:rsid w:val="004079FA"/>
    <w:rsid w:val="00407CB9"/>
    <w:rsid w:val="00414648"/>
    <w:rsid w:val="00426E85"/>
    <w:rsid w:val="004340A4"/>
    <w:rsid w:val="00454150"/>
    <w:rsid w:val="0045740A"/>
    <w:rsid w:val="0046047A"/>
    <w:rsid w:val="004764C7"/>
    <w:rsid w:val="00476955"/>
    <w:rsid w:val="00477A88"/>
    <w:rsid w:val="00496B3C"/>
    <w:rsid w:val="004A1E07"/>
    <w:rsid w:val="004B290A"/>
    <w:rsid w:val="004B3EC1"/>
    <w:rsid w:val="004C0037"/>
    <w:rsid w:val="004C0516"/>
    <w:rsid w:val="004C2EF9"/>
    <w:rsid w:val="004E2717"/>
    <w:rsid w:val="004E4DC0"/>
    <w:rsid w:val="004E7E2C"/>
    <w:rsid w:val="004F6896"/>
    <w:rsid w:val="004F7869"/>
    <w:rsid w:val="00504CC5"/>
    <w:rsid w:val="00511CCA"/>
    <w:rsid w:val="00513AE7"/>
    <w:rsid w:val="005162A5"/>
    <w:rsid w:val="00527BBB"/>
    <w:rsid w:val="0053406B"/>
    <w:rsid w:val="005439E6"/>
    <w:rsid w:val="00554329"/>
    <w:rsid w:val="00554933"/>
    <w:rsid w:val="00554A27"/>
    <w:rsid w:val="0055662A"/>
    <w:rsid w:val="00566B90"/>
    <w:rsid w:val="00596DE3"/>
    <w:rsid w:val="005A7D7E"/>
    <w:rsid w:val="005C455B"/>
    <w:rsid w:val="005D1F15"/>
    <w:rsid w:val="005E1890"/>
    <w:rsid w:val="005E4A8C"/>
    <w:rsid w:val="005F11C6"/>
    <w:rsid w:val="0060449D"/>
    <w:rsid w:val="006062EE"/>
    <w:rsid w:val="00607554"/>
    <w:rsid w:val="006111E0"/>
    <w:rsid w:val="006259DA"/>
    <w:rsid w:val="00631782"/>
    <w:rsid w:val="00632657"/>
    <w:rsid w:val="00642751"/>
    <w:rsid w:val="00650464"/>
    <w:rsid w:val="00650FB7"/>
    <w:rsid w:val="0065167F"/>
    <w:rsid w:val="00654B4B"/>
    <w:rsid w:val="00655313"/>
    <w:rsid w:val="0065589C"/>
    <w:rsid w:val="00663021"/>
    <w:rsid w:val="006630D6"/>
    <w:rsid w:val="006708A1"/>
    <w:rsid w:val="006725EC"/>
    <w:rsid w:val="006745AF"/>
    <w:rsid w:val="006769A5"/>
    <w:rsid w:val="00684750"/>
    <w:rsid w:val="00684C65"/>
    <w:rsid w:val="00685912"/>
    <w:rsid w:val="00686D3E"/>
    <w:rsid w:val="00686D98"/>
    <w:rsid w:val="00690318"/>
    <w:rsid w:val="00696050"/>
    <w:rsid w:val="00696155"/>
    <w:rsid w:val="006A5930"/>
    <w:rsid w:val="006B580E"/>
    <w:rsid w:val="006B6A80"/>
    <w:rsid w:val="006C7174"/>
    <w:rsid w:val="006E60E2"/>
    <w:rsid w:val="006F32EE"/>
    <w:rsid w:val="00714BC7"/>
    <w:rsid w:val="00723665"/>
    <w:rsid w:val="00730901"/>
    <w:rsid w:val="00732229"/>
    <w:rsid w:val="00736707"/>
    <w:rsid w:val="00741DC2"/>
    <w:rsid w:val="007434A7"/>
    <w:rsid w:val="00745A94"/>
    <w:rsid w:val="00751312"/>
    <w:rsid w:val="00751389"/>
    <w:rsid w:val="00783A7E"/>
    <w:rsid w:val="007843FC"/>
    <w:rsid w:val="00786FE6"/>
    <w:rsid w:val="00795CA1"/>
    <w:rsid w:val="007A0094"/>
    <w:rsid w:val="007A4242"/>
    <w:rsid w:val="007B1757"/>
    <w:rsid w:val="007B326E"/>
    <w:rsid w:val="007C47E9"/>
    <w:rsid w:val="007D0FD2"/>
    <w:rsid w:val="007D3011"/>
    <w:rsid w:val="007D7113"/>
    <w:rsid w:val="007D7477"/>
    <w:rsid w:val="007E1C72"/>
    <w:rsid w:val="007E1EA9"/>
    <w:rsid w:val="007E39BB"/>
    <w:rsid w:val="007E5E94"/>
    <w:rsid w:val="007E638E"/>
    <w:rsid w:val="007F385E"/>
    <w:rsid w:val="007F4C1E"/>
    <w:rsid w:val="008046C0"/>
    <w:rsid w:val="00813564"/>
    <w:rsid w:val="00842A50"/>
    <w:rsid w:val="00850D01"/>
    <w:rsid w:val="00860584"/>
    <w:rsid w:val="0086674C"/>
    <w:rsid w:val="0086709B"/>
    <w:rsid w:val="008674EB"/>
    <w:rsid w:val="00867AEF"/>
    <w:rsid w:val="008770BF"/>
    <w:rsid w:val="00877B90"/>
    <w:rsid w:val="008814CE"/>
    <w:rsid w:val="00891AE6"/>
    <w:rsid w:val="008B1143"/>
    <w:rsid w:val="008B1F88"/>
    <w:rsid w:val="008D030D"/>
    <w:rsid w:val="008D29DA"/>
    <w:rsid w:val="008D2C4A"/>
    <w:rsid w:val="008F54A8"/>
    <w:rsid w:val="008F7849"/>
    <w:rsid w:val="00901633"/>
    <w:rsid w:val="009053A7"/>
    <w:rsid w:val="009056F4"/>
    <w:rsid w:val="0091363C"/>
    <w:rsid w:val="00914FC1"/>
    <w:rsid w:val="00916561"/>
    <w:rsid w:val="00917494"/>
    <w:rsid w:val="009211F2"/>
    <w:rsid w:val="00922B7B"/>
    <w:rsid w:val="00922B95"/>
    <w:rsid w:val="00927C84"/>
    <w:rsid w:val="00933F85"/>
    <w:rsid w:val="00941AE3"/>
    <w:rsid w:val="00942805"/>
    <w:rsid w:val="00945A82"/>
    <w:rsid w:val="00946EBC"/>
    <w:rsid w:val="00951AEC"/>
    <w:rsid w:val="00953F46"/>
    <w:rsid w:val="00956CB1"/>
    <w:rsid w:val="00957C9F"/>
    <w:rsid w:val="00957DA7"/>
    <w:rsid w:val="009605F7"/>
    <w:rsid w:val="00961852"/>
    <w:rsid w:val="00966071"/>
    <w:rsid w:val="00966995"/>
    <w:rsid w:val="00967ED8"/>
    <w:rsid w:val="00971247"/>
    <w:rsid w:val="00971920"/>
    <w:rsid w:val="00981560"/>
    <w:rsid w:val="00982C5E"/>
    <w:rsid w:val="00995C0C"/>
    <w:rsid w:val="009A1178"/>
    <w:rsid w:val="009A31B0"/>
    <w:rsid w:val="009A3B60"/>
    <w:rsid w:val="009B2700"/>
    <w:rsid w:val="009C42B0"/>
    <w:rsid w:val="009C7D76"/>
    <w:rsid w:val="009D36E5"/>
    <w:rsid w:val="009E1584"/>
    <w:rsid w:val="009E6B97"/>
    <w:rsid w:val="00A10EEB"/>
    <w:rsid w:val="00A16073"/>
    <w:rsid w:val="00A20D66"/>
    <w:rsid w:val="00A2619F"/>
    <w:rsid w:val="00A42E9E"/>
    <w:rsid w:val="00A51568"/>
    <w:rsid w:val="00A54336"/>
    <w:rsid w:val="00A60E4A"/>
    <w:rsid w:val="00A6367F"/>
    <w:rsid w:val="00A852CD"/>
    <w:rsid w:val="00A9168D"/>
    <w:rsid w:val="00AA3647"/>
    <w:rsid w:val="00AA4EB1"/>
    <w:rsid w:val="00AC7DA3"/>
    <w:rsid w:val="00AE1C31"/>
    <w:rsid w:val="00AE6DAE"/>
    <w:rsid w:val="00AF289A"/>
    <w:rsid w:val="00AF7110"/>
    <w:rsid w:val="00B002ED"/>
    <w:rsid w:val="00B0385D"/>
    <w:rsid w:val="00B0459A"/>
    <w:rsid w:val="00B0489E"/>
    <w:rsid w:val="00B113A7"/>
    <w:rsid w:val="00B1219A"/>
    <w:rsid w:val="00B24BBD"/>
    <w:rsid w:val="00B34931"/>
    <w:rsid w:val="00B44257"/>
    <w:rsid w:val="00B533A4"/>
    <w:rsid w:val="00B63E84"/>
    <w:rsid w:val="00B72E37"/>
    <w:rsid w:val="00B72FF9"/>
    <w:rsid w:val="00B76195"/>
    <w:rsid w:val="00B91193"/>
    <w:rsid w:val="00BA635A"/>
    <w:rsid w:val="00BB63DA"/>
    <w:rsid w:val="00BB6666"/>
    <w:rsid w:val="00BB7391"/>
    <w:rsid w:val="00BC07F8"/>
    <w:rsid w:val="00BC6808"/>
    <w:rsid w:val="00BC78C9"/>
    <w:rsid w:val="00BC7FEA"/>
    <w:rsid w:val="00BD2515"/>
    <w:rsid w:val="00BE3AE1"/>
    <w:rsid w:val="00BF7D7C"/>
    <w:rsid w:val="00C00C71"/>
    <w:rsid w:val="00C0579E"/>
    <w:rsid w:val="00C2341F"/>
    <w:rsid w:val="00C37C79"/>
    <w:rsid w:val="00C4385E"/>
    <w:rsid w:val="00C47709"/>
    <w:rsid w:val="00C47CC6"/>
    <w:rsid w:val="00C57791"/>
    <w:rsid w:val="00C63A9A"/>
    <w:rsid w:val="00C7275A"/>
    <w:rsid w:val="00C76C6B"/>
    <w:rsid w:val="00C77068"/>
    <w:rsid w:val="00C82F52"/>
    <w:rsid w:val="00C951CF"/>
    <w:rsid w:val="00C96962"/>
    <w:rsid w:val="00CA20EC"/>
    <w:rsid w:val="00CA271A"/>
    <w:rsid w:val="00CA4FE4"/>
    <w:rsid w:val="00CA6E68"/>
    <w:rsid w:val="00CB393A"/>
    <w:rsid w:val="00CC792D"/>
    <w:rsid w:val="00CD7BFC"/>
    <w:rsid w:val="00CE1C90"/>
    <w:rsid w:val="00CE3889"/>
    <w:rsid w:val="00CE5AC3"/>
    <w:rsid w:val="00D007D7"/>
    <w:rsid w:val="00D04BE4"/>
    <w:rsid w:val="00D06F01"/>
    <w:rsid w:val="00D16458"/>
    <w:rsid w:val="00D25D6C"/>
    <w:rsid w:val="00D267A4"/>
    <w:rsid w:val="00D461E8"/>
    <w:rsid w:val="00D47032"/>
    <w:rsid w:val="00D47C9E"/>
    <w:rsid w:val="00D57FAC"/>
    <w:rsid w:val="00D74749"/>
    <w:rsid w:val="00D770E8"/>
    <w:rsid w:val="00D82A01"/>
    <w:rsid w:val="00D86365"/>
    <w:rsid w:val="00D973C7"/>
    <w:rsid w:val="00DA4C21"/>
    <w:rsid w:val="00DA7A3E"/>
    <w:rsid w:val="00DB0118"/>
    <w:rsid w:val="00DC28B0"/>
    <w:rsid w:val="00DC3CD6"/>
    <w:rsid w:val="00DD1CAA"/>
    <w:rsid w:val="00DD44E9"/>
    <w:rsid w:val="00DF6D13"/>
    <w:rsid w:val="00E008A3"/>
    <w:rsid w:val="00E03A4E"/>
    <w:rsid w:val="00E0624C"/>
    <w:rsid w:val="00E10497"/>
    <w:rsid w:val="00E134AE"/>
    <w:rsid w:val="00E2186B"/>
    <w:rsid w:val="00E22506"/>
    <w:rsid w:val="00E27D1F"/>
    <w:rsid w:val="00E27E46"/>
    <w:rsid w:val="00E31EDD"/>
    <w:rsid w:val="00E4262A"/>
    <w:rsid w:val="00E44D0B"/>
    <w:rsid w:val="00E50E12"/>
    <w:rsid w:val="00E5103A"/>
    <w:rsid w:val="00E5237A"/>
    <w:rsid w:val="00E602D3"/>
    <w:rsid w:val="00E619E8"/>
    <w:rsid w:val="00E66107"/>
    <w:rsid w:val="00E72971"/>
    <w:rsid w:val="00E72C29"/>
    <w:rsid w:val="00E7401A"/>
    <w:rsid w:val="00E77351"/>
    <w:rsid w:val="00E83977"/>
    <w:rsid w:val="00E85EB7"/>
    <w:rsid w:val="00E87155"/>
    <w:rsid w:val="00EA3235"/>
    <w:rsid w:val="00EA3E44"/>
    <w:rsid w:val="00EA622F"/>
    <w:rsid w:val="00EB2252"/>
    <w:rsid w:val="00EB2C19"/>
    <w:rsid w:val="00EB6174"/>
    <w:rsid w:val="00ED7DD8"/>
    <w:rsid w:val="00EE18BE"/>
    <w:rsid w:val="00EE5E50"/>
    <w:rsid w:val="00EE7421"/>
    <w:rsid w:val="00F0393E"/>
    <w:rsid w:val="00F03FBC"/>
    <w:rsid w:val="00F10354"/>
    <w:rsid w:val="00F1077C"/>
    <w:rsid w:val="00F111ED"/>
    <w:rsid w:val="00F13CF4"/>
    <w:rsid w:val="00F16D9B"/>
    <w:rsid w:val="00F27F46"/>
    <w:rsid w:val="00F41B25"/>
    <w:rsid w:val="00F41E4B"/>
    <w:rsid w:val="00F46EDD"/>
    <w:rsid w:val="00F61280"/>
    <w:rsid w:val="00F668E4"/>
    <w:rsid w:val="00F71252"/>
    <w:rsid w:val="00F74589"/>
    <w:rsid w:val="00F75ECA"/>
    <w:rsid w:val="00F874FA"/>
    <w:rsid w:val="00F925D5"/>
    <w:rsid w:val="00F958F3"/>
    <w:rsid w:val="00F95DB2"/>
    <w:rsid w:val="00F96F3F"/>
    <w:rsid w:val="00FA0A24"/>
    <w:rsid w:val="00FA54A1"/>
    <w:rsid w:val="00FA7E1A"/>
    <w:rsid w:val="00FB1813"/>
    <w:rsid w:val="00FC369A"/>
    <w:rsid w:val="00FC6B79"/>
    <w:rsid w:val="00FC7FF9"/>
    <w:rsid w:val="00FD10B0"/>
    <w:rsid w:val="00FE3751"/>
    <w:rsid w:val="00FE56A3"/>
    <w:rsid w:val="00FF5F2C"/>
    <w:rsid w:val="0183513C"/>
    <w:rsid w:val="023B0C37"/>
    <w:rsid w:val="03290FC6"/>
    <w:rsid w:val="055C535C"/>
    <w:rsid w:val="05F467D4"/>
    <w:rsid w:val="05FE6854"/>
    <w:rsid w:val="08C66FDE"/>
    <w:rsid w:val="08CD39FE"/>
    <w:rsid w:val="092750EF"/>
    <w:rsid w:val="09BE73E8"/>
    <w:rsid w:val="0A940DEC"/>
    <w:rsid w:val="0AF434C9"/>
    <w:rsid w:val="0BAF1538"/>
    <w:rsid w:val="0E3F2782"/>
    <w:rsid w:val="0E4366CA"/>
    <w:rsid w:val="0EAB21A3"/>
    <w:rsid w:val="10437D3D"/>
    <w:rsid w:val="121B669D"/>
    <w:rsid w:val="127B0C62"/>
    <w:rsid w:val="12D46D72"/>
    <w:rsid w:val="132D281A"/>
    <w:rsid w:val="160E5DEA"/>
    <w:rsid w:val="16D36BEA"/>
    <w:rsid w:val="18217A61"/>
    <w:rsid w:val="191736B8"/>
    <w:rsid w:val="1B035537"/>
    <w:rsid w:val="1B46204F"/>
    <w:rsid w:val="1C7162B9"/>
    <w:rsid w:val="1D097731"/>
    <w:rsid w:val="1D50776A"/>
    <w:rsid w:val="1D9A7CAD"/>
    <w:rsid w:val="1DF67B35"/>
    <w:rsid w:val="20C429D0"/>
    <w:rsid w:val="20DA6C1F"/>
    <w:rsid w:val="236779AD"/>
    <w:rsid w:val="23AF592C"/>
    <w:rsid w:val="255B68D6"/>
    <w:rsid w:val="28343B01"/>
    <w:rsid w:val="28AA393C"/>
    <w:rsid w:val="28DE3FE5"/>
    <w:rsid w:val="291447FE"/>
    <w:rsid w:val="29F56E4C"/>
    <w:rsid w:val="2A6A2827"/>
    <w:rsid w:val="2A767848"/>
    <w:rsid w:val="2ADF2E2E"/>
    <w:rsid w:val="2C61165D"/>
    <w:rsid w:val="2ED759E8"/>
    <w:rsid w:val="2F9E0C5C"/>
    <w:rsid w:val="2FB57F5F"/>
    <w:rsid w:val="2FFEF17A"/>
    <w:rsid w:val="316262C9"/>
    <w:rsid w:val="3178002A"/>
    <w:rsid w:val="33571AFB"/>
    <w:rsid w:val="33EF63D9"/>
    <w:rsid w:val="344512FC"/>
    <w:rsid w:val="36D10B7D"/>
    <w:rsid w:val="37EE5AD1"/>
    <w:rsid w:val="37FD34C0"/>
    <w:rsid w:val="38A14A88"/>
    <w:rsid w:val="3A314D86"/>
    <w:rsid w:val="3A641D21"/>
    <w:rsid w:val="3A6B3DC0"/>
    <w:rsid w:val="3C967502"/>
    <w:rsid w:val="3CFFFB03"/>
    <w:rsid w:val="3D413303"/>
    <w:rsid w:val="3DD3167A"/>
    <w:rsid w:val="3EFD81BC"/>
    <w:rsid w:val="3F04526F"/>
    <w:rsid w:val="3F4202DD"/>
    <w:rsid w:val="3FB56630"/>
    <w:rsid w:val="3FDB19BD"/>
    <w:rsid w:val="3FDE009A"/>
    <w:rsid w:val="443416F4"/>
    <w:rsid w:val="4493214D"/>
    <w:rsid w:val="450B12F4"/>
    <w:rsid w:val="45162C6E"/>
    <w:rsid w:val="46440549"/>
    <w:rsid w:val="48AA12C0"/>
    <w:rsid w:val="48C12AEC"/>
    <w:rsid w:val="4A3459CE"/>
    <w:rsid w:val="4A863FE8"/>
    <w:rsid w:val="4B474C5D"/>
    <w:rsid w:val="4C2D6FE4"/>
    <w:rsid w:val="4DEC0ABC"/>
    <w:rsid w:val="4EF42F7F"/>
    <w:rsid w:val="50F85903"/>
    <w:rsid w:val="51BB343E"/>
    <w:rsid w:val="53342F91"/>
    <w:rsid w:val="56284268"/>
    <w:rsid w:val="56A26130"/>
    <w:rsid w:val="579B8503"/>
    <w:rsid w:val="57DE7109"/>
    <w:rsid w:val="57F4542C"/>
    <w:rsid w:val="59656E10"/>
    <w:rsid w:val="59F32D92"/>
    <w:rsid w:val="5A76940B"/>
    <w:rsid w:val="5B7E617B"/>
    <w:rsid w:val="5D201BB3"/>
    <w:rsid w:val="5E54057E"/>
    <w:rsid w:val="5EFF9552"/>
    <w:rsid w:val="5F274BAB"/>
    <w:rsid w:val="5F3B5A4A"/>
    <w:rsid w:val="5F75DA32"/>
    <w:rsid w:val="5FBFE253"/>
    <w:rsid w:val="5FFF45A3"/>
    <w:rsid w:val="63971788"/>
    <w:rsid w:val="639D0905"/>
    <w:rsid w:val="652B3207"/>
    <w:rsid w:val="653C52F8"/>
    <w:rsid w:val="6604676D"/>
    <w:rsid w:val="663F0B50"/>
    <w:rsid w:val="66971752"/>
    <w:rsid w:val="66A63D78"/>
    <w:rsid w:val="66B87B77"/>
    <w:rsid w:val="681E22E0"/>
    <w:rsid w:val="689B550F"/>
    <w:rsid w:val="69136070"/>
    <w:rsid w:val="69FFE87D"/>
    <w:rsid w:val="6A8F703B"/>
    <w:rsid w:val="6B701B8C"/>
    <w:rsid w:val="6B8922FC"/>
    <w:rsid w:val="6BF3E443"/>
    <w:rsid w:val="6BFF8DE9"/>
    <w:rsid w:val="6C6A15EA"/>
    <w:rsid w:val="6CFD1F4F"/>
    <w:rsid w:val="6D7F0D62"/>
    <w:rsid w:val="6DC77328"/>
    <w:rsid w:val="6DFF6E5B"/>
    <w:rsid w:val="6E12259D"/>
    <w:rsid w:val="6FFFC279"/>
    <w:rsid w:val="72C267D6"/>
    <w:rsid w:val="73FDD578"/>
    <w:rsid w:val="75033C4A"/>
    <w:rsid w:val="76264002"/>
    <w:rsid w:val="77B9563B"/>
    <w:rsid w:val="77D72073"/>
    <w:rsid w:val="77F6B093"/>
    <w:rsid w:val="77FF0826"/>
    <w:rsid w:val="797151B6"/>
    <w:rsid w:val="7B0C506C"/>
    <w:rsid w:val="7B544613"/>
    <w:rsid w:val="7B7FCF79"/>
    <w:rsid w:val="7BB543CB"/>
    <w:rsid w:val="7BCA1FA7"/>
    <w:rsid w:val="7BDCE814"/>
    <w:rsid w:val="7CF46211"/>
    <w:rsid w:val="7D56397A"/>
    <w:rsid w:val="7D6F6CF7"/>
    <w:rsid w:val="7DBE2EEB"/>
    <w:rsid w:val="7DDB402C"/>
    <w:rsid w:val="7DF5BB54"/>
    <w:rsid w:val="7DFF64D6"/>
    <w:rsid w:val="7E2D3A7C"/>
    <w:rsid w:val="7E353C09"/>
    <w:rsid w:val="7EBF4614"/>
    <w:rsid w:val="7EC8ACE8"/>
    <w:rsid w:val="7EDFBE50"/>
    <w:rsid w:val="7EE83002"/>
    <w:rsid w:val="7F3663C0"/>
    <w:rsid w:val="7FBB2B42"/>
    <w:rsid w:val="7FC3EAAC"/>
    <w:rsid w:val="7FD604C8"/>
    <w:rsid w:val="7FD68D34"/>
    <w:rsid w:val="7FDFAEBA"/>
    <w:rsid w:val="7FEBB146"/>
    <w:rsid w:val="7F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20">
    <w:name w:val="heading 2"/>
    <w:next w:val="a"/>
    <w:qFormat/>
    <w:pPr>
      <w:widowControl w:val="0"/>
      <w:spacing w:before="100" w:beforeAutospacing="1" w:after="100" w:afterAutospacing="1"/>
      <w:outlineLvl w:val="1"/>
    </w:pPr>
    <w:rPr>
      <w:rFonts w:ascii="宋体" w:hAnsi="宋体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21"/>
    <w:qFormat/>
    <w:pPr>
      <w:spacing w:after="120" w:line="480" w:lineRule="auto"/>
      <w:ind w:leftChars="200" w:left="420"/>
    </w:pPr>
  </w:style>
  <w:style w:type="paragraph" w:styleId="21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200"/>
    </w:pPr>
  </w:style>
  <w:style w:type="paragraph" w:styleId="a4">
    <w:name w:val="Body Text"/>
    <w:basedOn w:val="a"/>
    <w:next w:val="5"/>
    <w:qFormat/>
    <w:pPr>
      <w:jc w:val="center"/>
    </w:pPr>
    <w:rPr>
      <w:rFonts w:eastAsia="黑体"/>
      <w:sz w:val="44"/>
    </w:rPr>
  </w:style>
  <w:style w:type="paragraph" w:styleId="5">
    <w:name w:val="toc 5"/>
    <w:basedOn w:val="a"/>
    <w:next w:val="a"/>
    <w:qFormat/>
    <w:pPr>
      <w:wordWrap w:val="0"/>
      <w:ind w:left="1275"/>
    </w:pPr>
    <w:rPr>
      <w:rFonts w:ascii="宋体" w:eastAsia="Times New Roman" w:hAnsi="宋体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Char"/>
    <w:qFormat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ody Text First Indent"/>
    <w:basedOn w:val="a4"/>
    <w:qFormat/>
    <w:pPr>
      <w:ind w:firstLineChars="100" w:firstLine="420"/>
    </w:pPr>
    <w:rPr>
      <w:rFonts w:ascii="Calibri" w:eastAsia="宋体" w:hAnsi="Calibri"/>
      <w:kern w:val="0"/>
      <w:sz w:val="20"/>
    </w:rPr>
  </w:style>
  <w:style w:type="character" w:styleId="ab">
    <w:name w:val="Strong"/>
    <w:qFormat/>
    <w:rPr>
      <w:rFonts w:ascii="Times New Roman" w:eastAsia="宋体" w:hAnsi="Times New Roman"/>
      <w:b/>
    </w:rPr>
  </w:style>
  <w:style w:type="character" w:styleId="ac">
    <w:name w:val="page number"/>
    <w:basedOn w:val="a0"/>
    <w:qFormat/>
    <w:rPr>
      <w:rFonts w:ascii="Times New Roman" w:eastAsia="宋体" w:hAnsi="Times New Roman"/>
    </w:rPr>
  </w:style>
  <w:style w:type="character" w:styleId="ad">
    <w:name w:val="FollowedHyperlink"/>
    <w:uiPriority w:val="99"/>
    <w:unhideWhenUsed/>
    <w:qFormat/>
    <w:rPr>
      <w:rFonts w:ascii="Times New Roman" w:eastAsia="宋体" w:hAnsi="Times New Roman"/>
      <w:color w:val="333333"/>
      <w:u w:val="none"/>
    </w:rPr>
  </w:style>
  <w:style w:type="character" w:styleId="ae">
    <w:name w:val="Emphasis"/>
    <w:uiPriority w:val="20"/>
    <w:qFormat/>
    <w:rPr>
      <w:rFonts w:ascii="微软雅黑" w:eastAsia="微软雅黑" w:hAnsi="微软雅黑" w:cs="微软雅黑" w:hint="eastAsia"/>
    </w:rPr>
  </w:style>
  <w:style w:type="character" w:styleId="af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页脚 Char"/>
    <w:link w:val="a7"/>
    <w:qFormat/>
    <w:rPr>
      <w:rFonts w:ascii="Times New Roman" w:eastAsia="宋体" w:hAnsi="Times New Roman" w:cs="Times New Roman"/>
      <w:kern w:val="2"/>
      <w:sz w:val="18"/>
      <w:szCs w:val="18"/>
      <w:lang w:val="en-US" w:eastAsia="zh-CN" w:bidi="ar-SA"/>
    </w:rPr>
  </w:style>
  <w:style w:type="character" w:customStyle="1" w:styleId="font01">
    <w:name w:val="font01"/>
    <w:qFormat/>
    <w:rPr>
      <w:rFonts w:ascii="方正小标宋简体" w:eastAsia="方正小标宋简体" w:hAnsi="方正小标宋简体" w:cs="方正小标宋简体"/>
      <w:color w:val="000000"/>
      <w:sz w:val="32"/>
      <w:szCs w:val="32"/>
      <w:u w:val="none"/>
    </w:rPr>
  </w:style>
  <w:style w:type="character" w:customStyle="1" w:styleId="last">
    <w:name w:val="last"/>
    <w:basedOn w:val="a0"/>
    <w:qFormat/>
  </w:style>
  <w:style w:type="character" w:customStyle="1" w:styleId="bsharetext">
    <w:name w:val="bsharetext"/>
    <w:basedOn w:val="a0"/>
    <w:qFormat/>
  </w:style>
  <w:style w:type="character" w:customStyle="1" w:styleId="text">
    <w:name w:val="text"/>
    <w:qFormat/>
    <w:rPr>
      <w:rFonts w:ascii="Times New Roman" w:eastAsia="宋体" w:hAnsi="Times New Roman"/>
      <w:color w:val="666666"/>
    </w:rPr>
  </w:style>
  <w:style w:type="character" w:customStyle="1" w:styleId="after">
    <w:name w:val="after"/>
    <w:qFormat/>
    <w:rPr>
      <w:rFonts w:ascii="Times New Roman" w:eastAsia="宋体" w:hAnsi="Times New Roman"/>
      <w:shd w:val="clear" w:color="auto" w:fill="FFFFFF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_GBK" w:eastAsia="方正仿宋_GBK" w:hAnsi="方正仿宋_GBK" w:hint="eastAsia"/>
      <w:color w:val="000000"/>
      <w:sz w:val="24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32"/>
      <w:szCs w:val="32"/>
      <w:u w:val="single"/>
    </w:rPr>
  </w:style>
  <w:style w:type="paragraph" w:customStyle="1" w:styleId="1">
    <w:name w:val="正文文本1"/>
    <w:basedOn w:val="a"/>
    <w:qFormat/>
    <w:pPr>
      <w:spacing w:after="260"/>
    </w:pPr>
    <w:rPr>
      <w:rFonts w:ascii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20">
    <w:name w:val="heading 2"/>
    <w:next w:val="a"/>
    <w:qFormat/>
    <w:pPr>
      <w:widowControl w:val="0"/>
      <w:spacing w:before="100" w:beforeAutospacing="1" w:after="100" w:afterAutospacing="1"/>
      <w:outlineLvl w:val="1"/>
    </w:pPr>
    <w:rPr>
      <w:rFonts w:ascii="宋体" w:hAnsi="宋体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21"/>
    <w:qFormat/>
    <w:pPr>
      <w:spacing w:after="120" w:line="480" w:lineRule="auto"/>
      <w:ind w:leftChars="200" w:left="420"/>
    </w:pPr>
  </w:style>
  <w:style w:type="paragraph" w:styleId="21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200"/>
    </w:pPr>
  </w:style>
  <w:style w:type="paragraph" w:styleId="a4">
    <w:name w:val="Body Text"/>
    <w:basedOn w:val="a"/>
    <w:next w:val="5"/>
    <w:qFormat/>
    <w:pPr>
      <w:jc w:val="center"/>
    </w:pPr>
    <w:rPr>
      <w:rFonts w:eastAsia="黑体"/>
      <w:sz w:val="44"/>
    </w:rPr>
  </w:style>
  <w:style w:type="paragraph" w:styleId="5">
    <w:name w:val="toc 5"/>
    <w:basedOn w:val="a"/>
    <w:next w:val="a"/>
    <w:qFormat/>
    <w:pPr>
      <w:wordWrap w:val="0"/>
      <w:ind w:left="1275"/>
    </w:pPr>
    <w:rPr>
      <w:rFonts w:ascii="宋体" w:eastAsia="Times New Roman" w:hAnsi="宋体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Char"/>
    <w:qFormat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ody Text First Indent"/>
    <w:basedOn w:val="a4"/>
    <w:qFormat/>
    <w:pPr>
      <w:ind w:firstLineChars="100" w:firstLine="420"/>
    </w:pPr>
    <w:rPr>
      <w:rFonts w:ascii="Calibri" w:eastAsia="宋体" w:hAnsi="Calibri"/>
      <w:kern w:val="0"/>
      <w:sz w:val="20"/>
    </w:rPr>
  </w:style>
  <w:style w:type="character" w:styleId="ab">
    <w:name w:val="Strong"/>
    <w:qFormat/>
    <w:rPr>
      <w:rFonts w:ascii="Times New Roman" w:eastAsia="宋体" w:hAnsi="Times New Roman"/>
      <w:b/>
    </w:rPr>
  </w:style>
  <w:style w:type="character" w:styleId="ac">
    <w:name w:val="page number"/>
    <w:basedOn w:val="a0"/>
    <w:qFormat/>
    <w:rPr>
      <w:rFonts w:ascii="Times New Roman" w:eastAsia="宋体" w:hAnsi="Times New Roman"/>
    </w:rPr>
  </w:style>
  <w:style w:type="character" w:styleId="ad">
    <w:name w:val="FollowedHyperlink"/>
    <w:uiPriority w:val="99"/>
    <w:unhideWhenUsed/>
    <w:qFormat/>
    <w:rPr>
      <w:rFonts w:ascii="Times New Roman" w:eastAsia="宋体" w:hAnsi="Times New Roman"/>
      <w:color w:val="333333"/>
      <w:u w:val="none"/>
    </w:rPr>
  </w:style>
  <w:style w:type="character" w:styleId="ae">
    <w:name w:val="Emphasis"/>
    <w:uiPriority w:val="20"/>
    <w:qFormat/>
    <w:rPr>
      <w:rFonts w:ascii="微软雅黑" w:eastAsia="微软雅黑" w:hAnsi="微软雅黑" w:cs="微软雅黑" w:hint="eastAsia"/>
    </w:rPr>
  </w:style>
  <w:style w:type="character" w:styleId="af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页脚 Char"/>
    <w:link w:val="a7"/>
    <w:qFormat/>
    <w:rPr>
      <w:rFonts w:ascii="Times New Roman" w:eastAsia="宋体" w:hAnsi="Times New Roman" w:cs="Times New Roman"/>
      <w:kern w:val="2"/>
      <w:sz w:val="18"/>
      <w:szCs w:val="18"/>
      <w:lang w:val="en-US" w:eastAsia="zh-CN" w:bidi="ar-SA"/>
    </w:rPr>
  </w:style>
  <w:style w:type="character" w:customStyle="1" w:styleId="font01">
    <w:name w:val="font01"/>
    <w:qFormat/>
    <w:rPr>
      <w:rFonts w:ascii="方正小标宋简体" w:eastAsia="方正小标宋简体" w:hAnsi="方正小标宋简体" w:cs="方正小标宋简体"/>
      <w:color w:val="000000"/>
      <w:sz w:val="32"/>
      <w:szCs w:val="32"/>
      <w:u w:val="none"/>
    </w:rPr>
  </w:style>
  <w:style w:type="character" w:customStyle="1" w:styleId="last">
    <w:name w:val="last"/>
    <w:basedOn w:val="a0"/>
    <w:qFormat/>
  </w:style>
  <w:style w:type="character" w:customStyle="1" w:styleId="bsharetext">
    <w:name w:val="bsharetext"/>
    <w:basedOn w:val="a0"/>
    <w:qFormat/>
  </w:style>
  <w:style w:type="character" w:customStyle="1" w:styleId="text">
    <w:name w:val="text"/>
    <w:qFormat/>
    <w:rPr>
      <w:rFonts w:ascii="Times New Roman" w:eastAsia="宋体" w:hAnsi="Times New Roman"/>
      <w:color w:val="666666"/>
    </w:rPr>
  </w:style>
  <w:style w:type="character" w:customStyle="1" w:styleId="after">
    <w:name w:val="after"/>
    <w:qFormat/>
    <w:rPr>
      <w:rFonts w:ascii="Times New Roman" w:eastAsia="宋体" w:hAnsi="Times New Roman"/>
      <w:shd w:val="clear" w:color="auto" w:fill="FFFFFF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_GBK" w:eastAsia="方正仿宋_GBK" w:hAnsi="方正仿宋_GBK" w:hint="eastAsia"/>
      <w:color w:val="000000"/>
      <w:sz w:val="24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32"/>
      <w:szCs w:val="32"/>
      <w:u w:val="single"/>
    </w:rPr>
  </w:style>
  <w:style w:type="paragraph" w:customStyle="1" w:styleId="1">
    <w:name w:val="正文文本1"/>
    <w:basedOn w:val="a"/>
    <w:qFormat/>
    <w:pPr>
      <w:spacing w:after="260"/>
    </w:pPr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426</Words>
  <Characters>2433</Characters>
  <Application>Microsoft Office Word</Application>
  <DocSecurity>0</DocSecurity>
  <Lines>20</Lines>
  <Paragraphs>5</Paragraphs>
  <ScaleCrop>false</ScaleCrop>
  <Company>qzedu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2009年泉州市普通中学教师“教坛新秀”候选人汇总表</dc:title>
  <dc:creator>qzedu</dc:creator>
  <cp:lastModifiedBy>cai</cp:lastModifiedBy>
  <cp:revision>4</cp:revision>
  <cp:lastPrinted>2024-03-19T05:00:00Z</cp:lastPrinted>
  <dcterms:created xsi:type="dcterms:W3CDTF">2024-03-24T15:52:00Z</dcterms:created>
  <dcterms:modified xsi:type="dcterms:W3CDTF">2024-03-24T15:54:00Z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D96928EBB664455AA596AA21A7081F11_13</vt:lpwstr>
  </property>
</Properties>
</file>